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8F" w:rsidRDefault="0073228F" w:rsidP="0073228F">
      <w:pPr>
        <w:pStyle w:val="Corpodetexto"/>
        <w:jc w:val="both"/>
        <w:rPr>
          <w:rFonts w:ascii="Tahoma" w:hAnsi="Tahoma" w:cs="Tahoma"/>
          <w:sz w:val="24"/>
          <w:szCs w:val="24"/>
        </w:rPr>
      </w:pPr>
    </w:p>
    <w:p w:rsidR="002E69CA" w:rsidRPr="00734188" w:rsidRDefault="002E69CA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ALIMENTAÇÃO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2E69CA" w:rsidTr="00776854">
        <w:tc>
          <w:tcPr>
            <w:tcW w:w="3964" w:type="dxa"/>
          </w:tcPr>
          <w:p w:rsidR="002E69CA" w:rsidRPr="002E69CA" w:rsidRDefault="002E69CA" w:rsidP="00776854">
            <w:pPr>
              <w:pStyle w:val="Corpodetexto"/>
              <w:ind w:right="-144"/>
              <w:rPr>
                <w:rFonts w:cs="Arial"/>
                <w:sz w:val="24"/>
                <w:szCs w:val="24"/>
              </w:rPr>
            </w:pPr>
            <w:r w:rsidRPr="002E69CA">
              <w:rPr>
                <w:rFonts w:cs="Arial"/>
                <w:b/>
                <w:sz w:val="24"/>
                <w:szCs w:val="24"/>
              </w:rPr>
              <w:t>100 LIMITES – PASTELARIA E LANCHONETE</w:t>
            </w:r>
          </w:p>
        </w:tc>
        <w:tc>
          <w:tcPr>
            <w:tcW w:w="7009" w:type="dxa"/>
          </w:tcPr>
          <w:p w:rsidR="002E69CA" w:rsidRDefault="002E69CA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sz w:val="24"/>
                <w:szCs w:val="28"/>
              </w:rPr>
              <w:t>3354-0487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 w:rsidRPr="00530272">
              <w:rPr>
                <w:rFonts w:cs="Arial"/>
                <w:sz w:val="24"/>
                <w:szCs w:val="28"/>
              </w:rPr>
              <w:t>/ 99694-2780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 w:rsidRPr="002E69CA">
              <w:rPr>
                <w:rFonts w:cs="Arial"/>
                <w:color w:val="050505"/>
                <w:sz w:val="23"/>
                <w:szCs w:val="23"/>
                <w:shd w:val="clear" w:color="auto" w:fill="FFFFFF"/>
              </w:rPr>
              <w:t>Rua Mirabeau Camargo Pacheco - 959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  <w:r w:rsidRPr="00530272">
              <w:rPr>
                <w:rFonts w:cs="Arial"/>
                <w:sz w:val="24"/>
                <w:szCs w:val="28"/>
              </w:rPr>
              <w:t xml:space="preserve">   </w:t>
            </w:r>
          </w:p>
        </w:tc>
      </w:tr>
      <w:tr w:rsidR="002E69CA" w:rsidTr="00776854">
        <w:tc>
          <w:tcPr>
            <w:tcW w:w="3964" w:type="dxa"/>
          </w:tcPr>
          <w:p w:rsidR="002E69CA" w:rsidRPr="002E69CA" w:rsidRDefault="002E69CA" w:rsidP="0073228F">
            <w:pPr>
              <w:pStyle w:val="Corpodetexto"/>
              <w:jc w:val="both"/>
              <w:rPr>
                <w:rFonts w:cs="Arial"/>
                <w:b/>
                <w:sz w:val="24"/>
                <w:szCs w:val="24"/>
              </w:rPr>
            </w:pPr>
            <w:r w:rsidRPr="002E69CA">
              <w:rPr>
                <w:rFonts w:cs="Arial"/>
                <w:b/>
                <w:color w:val="050505"/>
                <w:sz w:val="24"/>
                <w:szCs w:val="23"/>
                <w:shd w:val="clear" w:color="auto" w:fill="FFFFFF"/>
              </w:rPr>
              <w:t>FLAWIONES</w:t>
            </w:r>
            <w:r w:rsidRPr="002E69CA">
              <w:rPr>
                <w:rFonts w:cs="Arial"/>
                <w:b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Arial"/>
                <w:b/>
                <w:color w:val="050505"/>
                <w:sz w:val="23"/>
                <w:szCs w:val="23"/>
                <w:shd w:val="clear" w:color="auto" w:fill="FFFFFF"/>
              </w:rPr>
              <w:t xml:space="preserve">- </w:t>
            </w:r>
            <w:r w:rsidRPr="002E69CA">
              <w:rPr>
                <w:rFonts w:cs="Arial"/>
                <w:b/>
                <w:color w:val="050505"/>
                <w:sz w:val="23"/>
                <w:szCs w:val="23"/>
                <w:shd w:val="clear" w:color="auto" w:fill="FFFFFF"/>
              </w:rPr>
              <w:t>Buffet e Delivery</w:t>
            </w:r>
          </w:p>
        </w:tc>
        <w:tc>
          <w:tcPr>
            <w:tcW w:w="7009" w:type="dxa"/>
          </w:tcPr>
          <w:p w:rsidR="002E69CA" w:rsidRPr="002E69CA" w:rsidRDefault="002E69CA" w:rsidP="0073228F">
            <w:pPr>
              <w:pStyle w:val="Corpodetexto"/>
              <w:jc w:val="both"/>
              <w:rPr>
                <w:rFonts w:cs="Arial"/>
                <w:b/>
                <w:sz w:val="24"/>
                <w:szCs w:val="24"/>
              </w:rPr>
            </w:pPr>
            <w:r w:rsidRPr="002E69CA">
              <w:rPr>
                <w:rFonts w:cs="Arial"/>
                <w:color w:val="050505"/>
                <w:sz w:val="24"/>
                <w:szCs w:val="23"/>
                <w:shd w:val="clear" w:color="auto" w:fill="FFFFFF"/>
              </w:rPr>
              <w:t xml:space="preserve">14 99794-5768                                </w:t>
            </w:r>
          </w:p>
        </w:tc>
      </w:tr>
      <w:tr w:rsidR="002E69CA" w:rsidTr="00776854">
        <w:tc>
          <w:tcPr>
            <w:tcW w:w="3964" w:type="dxa"/>
          </w:tcPr>
          <w:p w:rsidR="002E69CA" w:rsidRPr="00776854" w:rsidRDefault="00776854" w:rsidP="00776854">
            <w:pPr>
              <w:spacing w:line="360" w:lineRule="auto"/>
              <w:rPr>
                <w:rFonts w:cs="Arial"/>
                <w:sz w:val="24"/>
                <w:szCs w:val="28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GELATO BORELLI</w:t>
            </w:r>
            <w:r w:rsidRPr="00530272">
              <w:rPr>
                <w:rFonts w:cs="Arial"/>
                <w:sz w:val="24"/>
                <w:szCs w:val="28"/>
              </w:rPr>
              <w:t xml:space="preserve"> </w:t>
            </w:r>
          </w:p>
        </w:tc>
        <w:tc>
          <w:tcPr>
            <w:tcW w:w="7009" w:type="dxa"/>
          </w:tcPr>
          <w:p w:rsidR="00776854" w:rsidRDefault="00776854" w:rsidP="00776854">
            <w:pPr>
              <w:spacing w:line="360" w:lineRule="auto"/>
              <w:rPr>
                <w:rFonts w:cs="Arial"/>
                <w:sz w:val="24"/>
                <w:szCs w:val="28"/>
              </w:rPr>
            </w:pPr>
            <w:r w:rsidRPr="00A73921">
              <w:rPr>
                <w:rFonts w:cs="Arial"/>
                <w:sz w:val="24"/>
                <w:szCs w:val="28"/>
              </w:rPr>
              <w:t>14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 w:rsidRPr="00A73921">
              <w:rPr>
                <w:rFonts w:cs="Arial"/>
                <w:sz w:val="24"/>
                <w:szCs w:val="28"/>
              </w:rPr>
              <w:t>38826205</w:t>
            </w:r>
          </w:p>
          <w:p w:rsidR="002E69CA" w:rsidRPr="00776854" w:rsidRDefault="00776854" w:rsidP="00776854">
            <w:pPr>
              <w:spacing w:line="360" w:lineRule="auto"/>
              <w:rPr>
                <w:rFonts w:cs="Arial"/>
                <w:sz w:val="24"/>
                <w:szCs w:val="28"/>
              </w:rPr>
            </w:pPr>
            <w:r w:rsidRPr="00A73921">
              <w:rPr>
                <w:rFonts w:cs="Arial"/>
                <w:sz w:val="24"/>
                <w:szCs w:val="28"/>
              </w:rPr>
              <w:t xml:space="preserve">Avenida Doutor Vital Brasil, </w:t>
            </w:r>
            <w:r>
              <w:rPr>
                <w:rFonts w:cs="Arial"/>
                <w:sz w:val="24"/>
                <w:szCs w:val="28"/>
              </w:rPr>
              <w:t>920</w:t>
            </w:r>
          </w:p>
        </w:tc>
      </w:tr>
      <w:tr w:rsidR="002E69CA" w:rsidTr="00776854">
        <w:tc>
          <w:tcPr>
            <w:tcW w:w="3964" w:type="dxa"/>
          </w:tcPr>
          <w:p w:rsidR="002E69CA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MONTEIRO -  Restaurante e Marmitaria</w:t>
            </w:r>
          </w:p>
        </w:tc>
        <w:tc>
          <w:tcPr>
            <w:tcW w:w="7009" w:type="dxa"/>
          </w:tcPr>
          <w:p w:rsidR="002E69CA" w:rsidRPr="00776854" w:rsidRDefault="00776854" w:rsidP="0077685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sz w:val="24"/>
              </w:rPr>
              <w:t xml:space="preserve">14 99797-5903  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Marechal Deodoro, 60 Centro</w:t>
            </w:r>
          </w:p>
        </w:tc>
      </w:tr>
      <w:tr w:rsidR="002E69CA" w:rsidTr="00776854">
        <w:tc>
          <w:tcPr>
            <w:tcW w:w="3964" w:type="dxa"/>
          </w:tcPr>
          <w:p w:rsidR="002E69CA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133704">
              <w:rPr>
                <w:b/>
                <w:sz w:val="24"/>
              </w:rPr>
              <w:t>PADARIA MANTOVANI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09" w:type="dxa"/>
          </w:tcPr>
          <w:p w:rsidR="002E69CA" w:rsidRPr="00776854" w:rsidRDefault="00776854" w:rsidP="00776854">
            <w:pPr>
              <w:pStyle w:val="Cabealho"/>
              <w:tabs>
                <w:tab w:val="center" w:pos="6504"/>
              </w:tabs>
              <w:jc w:val="both"/>
              <w:rPr>
                <w:sz w:val="24"/>
              </w:rPr>
            </w:pPr>
            <w:r w:rsidRPr="00133704">
              <w:rPr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  <w:r w:rsidRPr="00133704">
              <w:rPr>
                <w:sz w:val="24"/>
              </w:rPr>
              <w:t>33616162 / 14</w:t>
            </w:r>
            <w:r>
              <w:rPr>
                <w:sz w:val="24"/>
              </w:rPr>
              <w:t xml:space="preserve"> </w:t>
            </w:r>
            <w:r w:rsidRPr="00133704">
              <w:rPr>
                <w:sz w:val="24"/>
              </w:rPr>
              <w:t>33616162</w:t>
            </w:r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- </w:t>
            </w:r>
            <w:r w:rsidRPr="00133704">
              <w:rPr>
                <w:sz w:val="24"/>
              </w:rPr>
              <w:t xml:space="preserve">Praça José </w:t>
            </w:r>
            <w:proofErr w:type="spellStart"/>
            <w:r w:rsidRPr="00133704">
              <w:rPr>
                <w:sz w:val="24"/>
              </w:rPr>
              <w:t>Potiens</w:t>
            </w:r>
            <w:proofErr w:type="spellEnd"/>
            <w:r w:rsidRPr="00133704">
              <w:rPr>
                <w:sz w:val="24"/>
              </w:rPr>
              <w:t xml:space="preserve"> nº 136 Cohab I</w:t>
            </w:r>
          </w:p>
        </w:tc>
      </w:tr>
      <w:tr w:rsidR="002E69CA" w:rsidTr="00776854">
        <w:tc>
          <w:tcPr>
            <w:tcW w:w="3964" w:type="dxa"/>
          </w:tcPr>
          <w:p w:rsidR="002E69CA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133704">
              <w:rPr>
                <w:b/>
                <w:sz w:val="24"/>
              </w:rPr>
              <w:t>PIZZARIA ITALIANA</w:t>
            </w:r>
          </w:p>
        </w:tc>
        <w:tc>
          <w:tcPr>
            <w:tcW w:w="7009" w:type="dxa"/>
          </w:tcPr>
          <w:p w:rsidR="002E69CA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133704">
              <w:rPr>
                <w:sz w:val="24"/>
              </w:rPr>
              <w:t>3880</w:t>
            </w:r>
            <w:r>
              <w:rPr>
                <w:sz w:val="24"/>
              </w:rPr>
              <w:t>-</w:t>
            </w:r>
            <w:r w:rsidRPr="00133704">
              <w:rPr>
                <w:sz w:val="24"/>
              </w:rPr>
              <w:t>6012</w:t>
            </w:r>
            <w:r>
              <w:rPr>
                <w:sz w:val="24"/>
              </w:rPr>
              <w:t xml:space="preserve"> / </w:t>
            </w:r>
            <w:r w:rsidRPr="00133704">
              <w:rPr>
                <w:sz w:val="24"/>
              </w:rPr>
              <w:t>99828</w:t>
            </w:r>
            <w:r>
              <w:rPr>
                <w:sz w:val="24"/>
              </w:rPr>
              <w:t>-</w:t>
            </w:r>
            <w:r w:rsidRPr="00133704">
              <w:rPr>
                <w:sz w:val="24"/>
              </w:rPr>
              <w:t>0991</w:t>
            </w:r>
            <w:r>
              <w:rPr>
                <w:sz w:val="24"/>
              </w:rPr>
              <w:t xml:space="preserve"> / </w:t>
            </w:r>
            <w:r w:rsidRPr="00133704">
              <w:rPr>
                <w:sz w:val="24"/>
              </w:rPr>
              <w:t>99822</w:t>
            </w:r>
            <w:r>
              <w:rPr>
                <w:sz w:val="24"/>
              </w:rPr>
              <w:t>-</w:t>
            </w:r>
            <w:r w:rsidRPr="00133704">
              <w:rPr>
                <w:sz w:val="24"/>
              </w:rPr>
              <w:t>2991</w:t>
            </w:r>
            <w:r>
              <w:rPr>
                <w:sz w:val="24"/>
              </w:rPr>
              <w:t xml:space="preserve">    </w:t>
            </w:r>
            <w:r w:rsidRPr="00133704">
              <w:rPr>
                <w:sz w:val="24"/>
              </w:rPr>
              <w:t>Rodovia Gastão Dal Farra, s/n –                    Jardim Santa Elizabeth</w:t>
            </w:r>
          </w:p>
        </w:tc>
      </w:tr>
      <w:tr w:rsidR="002E69CA" w:rsidTr="00776854">
        <w:tc>
          <w:tcPr>
            <w:tcW w:w="3964" w:type="dxa"/>
          </w:tcPr>
          <w:p w:rsidR="002E69CA" w:rsidRDefault="002E69CA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</w:p>
        </w:tc>
        <w:tc>
          <w:tcPr>
            <w:tcW w:w="7009" w:type="dxa"/>
          </w:tcPr>
          <w:p w:rsidR="002E69CA" w:rsidRDefault="002E69CA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</w:p>
        </w:tc>
      </w:tr>
    </w:tbl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34188" w:rsidRDefault="00734188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776854" w:rsidRPr="00734188" w:rsidRDefault="00776854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BELEZA / ESTÉTICA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776854" w:rsidTr="00B53435">
        <w:tc>
          <w:tcPr>
            <w:tcW w:w="3964" w:type="dxa"/>
          </w:tcPr>
          <w:p w:rsidR="00776854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CLAUDIA TORELL</w:t>
            </w:r>
            <w:r>
              <w:rPr>
                <w:rFonts w:cs="Arial"/>
                <w:b/>
                <w:sz w:val="24"/>
                <w:szCs w:val="28"/>
              </w:rPr>
              <w:t>I Espaço da Beleza</w:t>
            </w:r>
          </w:p>
        </w:tc>
        <w:tc>
          <w:tcPr>
            <w:tcW w:w="7009" w:type="dxa"/>
          </w:tcPr>
          <w:p w:rsidR="00776854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8"/>
              </w:rPr>
              <w:t xml:space="preserve">14 99845-0919  </w:t>
            </w:r>
            <w:r w:rsidR="00B53435">
              <w:rPr>
                <w:rFonts w:cs="Arial"/>
                <w:color w:val="000000" w:themeColor="text1"/>
                <w:sz w:val="24"/>
                <w:shd w:val="clear" w:color="auto" w:fill="FFFFFF"/>
              </w:rPr>
              <w:t>Manoel Álvaro Guimarães n 147 Vila São L</w:t>
            </w:r>
            <w:r w:rsidRPr="00776854">
              <w:rPr>
                <w:rFonts w:cs="Arial"/>
                <w:color w:val="000000" w:themeColor="text1"/>
                <w:sz w:val="24"/>
                <w:shd w:val="clear" w:color="auto" w:fill="FFFFFF"/>
              </w:rPr>
              <w:t>úcio</w:t>
            </w:r>
          </w:p>
        </w:tc>
      </w:tr>
      <w:tr w:rsidR="00776854" w:rsidTr="00B53435">
        <w:tc>
          <w:tcPr>
            <w:tcW w:w="3964" w:type="dxa"/>
          </w:tcPr>
          <w:p w:rsidR="00776854" w:rsidRDefault="00B53435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b/>
                <w:color w:val="050505"/>
                <w:sz w:val="23"/>
                <w:szCs w:val="23"/>
                <w:shd w:val="clear" w:color="auto" w:fill="FFFFFF"/>
              </w:rPr>
              <w:t>INNER STUDIO DE BELEZA – ELAINE</w:t>
            </w:r>
          </w:p>
        </w:tc>
        <w:tc>
          <w:tcPr>
            <w:tcW w:w="7009" w:type="dxa"/>
          </w:tcPr>
          <w:p w:rsidR="00B53435" w:rsidRDefault="00B53435" w:rsidP="0073228F">
            <w:pPr>
              <w:pStyle w:val="Corpodetexto"/>
              <w:jc w:val="both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14 99909-0451 / 14 997242933</w:t>
            </w:r>
          </w:p>
          <w:p w:rsidR="00776854" w:rsidRDefault="00B53435" w:rsidP="00B53435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Julio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Vaz de Carvalho 451 sala A - Vila Paulista ( Em frente ao Supermercado Central 3)</w:t>
            </w:r>
          </w:p>
        </w:tc>
      </w:tr>
      <w:tr w:rsidR="00776854" w:rsidTr="00B53435">
        <w:tc>
          <w:tcPr>
            <w:tcW w:w="3964" w:type="dxa"/>
          </w:tcPr>
          <w:p w:rsidR="00B53435" w:rsidRDefault="00B53435" w:rsidP="00B53435">
            <w:pPr>
              <w:spacing w:line="360" w:lineRule="auto"/>
              <w:rPr>
                <w:rFonts w:cs="Arial"/>
                <w:b/>
                <w:sz w:val="24"/>
                <w:szCs w:val="28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EQUILÍBRIO Centro de Estética</w:t>
            </w:r>
          </w:p>
          <w:p w:rsidR="00776854" w:rsidRDefault="00776854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</w:p>
        </w:tc>
        <w:tc>
          <w:tcPr>
            <w:tcW w:w="7009" w:type="dxa"/>
          </w:tcPr>
          <w:p w:rsidR="00776854" w:rsidRDefault="00B53435" w:rsidP="00B53435">
            <w:pPr>
              <w:spacing w:line="360" w:lineRule="auto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8"/>
              </w:rPr>
              <w:t>99657-1614 /</w:t>
            </w:r>
            <w:r w:rsidRPr="00530272">
              <w:rPr>
                <w:rFonts w:cs="Arial"/>
                <w:sz w:val="24"/>
                <w:szCs w:val="28"/>
              </w:rPr>
              <w:t xml:space="preserve"> 99778-0569 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Monsenhor Ferrari, 465</w:t>
            </w:r>
          </w:p>
        </w:tc>
      </w:tr>
      <w:tr w:rsidR="00776854" w:rsidTr="00B53435">
        <w:tc>
          <w:tcPr>
            <w:tcW w:w="3964" w:type="dxa"/>
          </w:tcPr>
          <w:p w:rsidR="00776854" w:rsidRPr="00B53435" w:rsidRDefault="00B53435" w:rsidP="00B53435">
            <w:pPr>
              <w:pStyle w:val="Corpodetexto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B53435">
              <w:rPr>
                <w:rFonts w:cs="Arial"/>
                <w:b/>
                <w:sz w:val="24"/>
                <w:szCs w:val="28"/>
              </w:rPr>
              <w:t xml:space="preserve">LISDAIANE FOGAÇA </w:t>
            </w:r>
            <w:r>
              <w:rPr>
                <w:rFonts w:cs="Arial"/>
                <w:b/>
                <w:sz w:val="24"/>
                <w:szCs w:val="28"/>
              </w:rPr>
              <w:t xml:space="preserve">- </w:t>
            </w:r>
            <w:r w:rsidRPr="00530272">
              <w:rPr>
                <w:rFonts w:cs="Arial"/>
                <w:b/>
                <w:sz w:val="24"/>
                <w:szCs w:val="28"/>
              </w:rPr>
              <w:t xml:space="preserve">Acupuntura </w:t>
            </w:r>
            <w:r>
              <w:rPr>
                <w:rFonts w:cs="Arial"/>
                <w:b/>
                <w:sz w:val="24"/>
                <w:szCs w:val="28"/>
              </w:rPr>
              <w:t xml:space="preserve">e </w:t>
            </w:r>
            <w:r w:rsidRPr="00530272">
              <w:rPr>
                <w:rFonts w:cs="Arial"/>
                <w:b/>
                <w:sz w:val="24"/>
                <w:szCs w:val="28"/>
              </w:rPr>
              <w:t>Fisioterapia</w:t>
            </w:r>
          </w:p>
        </w:tc>
        <w:tc>
          <w:tcPr>
            <w:tcW w:w="7009" w:type="dxa"/>
          </w:tcPr>
          <w:p w:rsidR="00776854" w:rsidRPr="00B53435" w:rsidRDefault="00B53435" w:rsidP="00B53435">
            <w:pPr>
              <w:spacing w:line="36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99740-6476</w:t>
            </w:r>
            <w:r w:rsidRPr="00530272"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cs="Arial"/>
                <w:sz w:val="24"/>
                <w:szCs w:val="28"/>
              </w:rPr>
              <w:t>Dr</w:t>
            </w:r>
            <w:proofErr w:type="spellEnd"/>
            <w:r>
              <w:rPr>
                <w:rFonts w:cs="Arial"/>
                <w:sz w:val="24"/>
                <w:szCs w:val="28"/>
              </w:rPr>
              <w:t xml:space="preserve"> Edmundo de </w:t>
            </w:r>
            <w:proofErr w:type="spellStart"/>
            <w:r>
              <w:rPr>
                <w:rFonts w:cs="Arial"/>
                <w:sz w:val="24"/>
                <w:szCs w:val="28"/>
              </w:rPr>
              <w:t>Araujo</w:t>
            </w:r>
            <w:proofErr w:type="spellEnd"/>
            <w:r>
              <w:rPr>
                <w:rFonts w:cs="Arial"/>
                <w:sz w:val="24"/>
                <w:szCs w:val="28"/>
              </w:rPr>
              <w:t xml:space="preserve"> Oliveira, 437</w:t>
            </w:r>
          </w:p>
        </w:tc>
      </w:tr>
    </w:tbl>
    <w:p w:rsidR="00734188" w:rsidRDefault="00734188" w:rsidP="0073228F">
      <w:pPr>
        <w:pStyle w:val="Corpodetexto"/>
        <w:jc w:val="both"/>
        <w:rPr>
          <w:rFonts w:ascii="Arial Black" w:hAnsi="Arial Black" w:cs="Tahoma"/>
          <w:b/>
          <w:sz w:val="24"/>
          <w:szCs w:val="24"/>
        </w:rPr>
      </w:pPr>
    </w:p>
    <w:p w:rsidR="00253456" w:rsidRDefault="00253456" w:rsidP="00253456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253456">
        <w:rPr>
          <w:rFonts w:ascii="Arial Black" w:hAnsi="Arial Black" w:cs="Tahoma"/>
          <w:b/>
          <w:sz w:val="32"/>
          <w:szCs w:val="24"/>
        </w:rPr>
        <w:t>COSMÉTICO E PERFUMARIA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88"/>
      </w:tblGrid>
      <w:tr w:rsidR="00253456" w:rsidTr="00B85CBC">
        <w:trPr>
          <w:trHeight w:val="505"/>
        </w:trPr>
        <w:tc>
          <w:tcPr>
            <w:tcW w:w="3964" w:type="dxa"/>
          </w:tcPr>
          <w:p w:rsidR="00253456" w:rsidRDefault="00253456" w:rsidP="00253456">
            <w:pPr>
              <w:pStyle w:val="Corpodetexto"/>
              <w:jc w:val="center"/>
              <w:rPr>
                <w:rFonts w:ascii="Arial Black" w:hAnsi="Arial Black" w:cs="Tahoma"/>
                <w:b/>
                <w:sz w:val="32"/>
                <w:szCs w:val="24"/>
              </w:rPr>
            </w:pPr>
            <w:r>
              <w:rPr>
                <w:rFonts w:cs="Arial"/>
                <w:b/>
                <w:sz w:val="24"/>
                <w:szCs w:val="28"/>
              </w:rPr>
              <w:t>NA</w:t>
            </w:r>
            <w:r w:rsidRPr="00530272">
              <w:rPr>
                <w:rFonts w:cs="Arial"/>
                <w:b/>
                <w:sz w:val="24"/>
                <w:szCs w:val="28"/>
              </w:rPr>
              <w:t>TURA</w:t>
            </w:r>
            <w:r>
              <w:rPr>
                <w:rFonts w:cs="Arial"/>
                <w:b/>
                <w:sz w:val="24"/>
                <w:szCs w:val="28"/>
              </w:rPr>
              <w:t xml:space="preserve"> VERA</w:t>
            </w:r>
            <w:r w:rsidRPr="00530272">
              <w:rPr>
                <w:rFonts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253456" w:rsidRPr="00530272" w:rsidRDefault="006B7150" w:rsidP="00253456">
            <w:pPr>
              <w:spacing w:line="360" w:lineRule="auto"/>
              <w:rPr>
                <w:rFonts w:cs="Arial"/>
                <w:sz w:val="24"/>
                <w:szCs w:val="28"/>
              </w:rPr>
            </w:pPr>
            <w:r w:rsidRPr="006B7150">
              <w:rPr>
                <w:rFonts w:cs="Arial"/>
                <w:sz w:val="24"/>
                <w:szCs w:val="28"/>
              </w:rPr>
              <w:t>99695</w:t>
            </w:r>
            <w:r>
              <w:rPr>
                <w:rFonts w:cs="Arial"/>
                <w:sz w:val="24"/>
                <w:szCs w:val="28"/>
              </w:rPr>
              <w:t>-</w:t>
            </w:r>
            <w:r w:rsidRPr="006B7150">
              <w:rPr>
                <w:rFonts w:cs="Arial"/>
                <w:sz w:val="24"/>
                <w:szCs w:val="28"/>
              </w:rPr>
              <w:t>2971</w:t>
            </w:r>
            <w:r w:rsidR="00253456">
              <w:rPr>
                <w:rFonts w:cs="Arial"/>
                <w:sz w:val="24"/>
                <w:szCs w:val="28"/>
              </w:rPr>
              <w:t>Rua: Pinheiro Machado,382</w:t>
            </w:r>
          </w:p>
          <w:p w:rsidR="00253456" w:rsidRDefault="00253456" w:rsidP="00253456">
            <w:pPr>
              <w:pStyle w:val="Corpodetexto"/>
              <w:rPr>
                <w:rFonts w:ascii="Arial Black" w:hAnsi="Arial Black" w:cs="Tahoma"/>
                <w:b/>
                <w:sz w:val="32"/>
                <w:szCs w:val="24"/>
              </w:rPr>
            </w:pPr>
          </w:p>
        </w:tc>
      </w:tr>
    </w:tbl>
    <w:p w:rsidR="00253456" w:rsidRPr="00253456" w:rsidRDefault="00253456" w:rsidP="00253456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253456" w:rsidRDefault="00253456" w:rsidP="00253456">
      <w:pPr>
        <w:pStyle w:val="Corpodetexto"/>
        <w:jc w:val="center"/>
        <w:rPr>
          <w:rFonts w:ascii="Arial Black" w:hAnsi="Arial Black" w:cs="Tahoma"/>
          <w:b/>
          <w:sz w:val="24"/>
          <w:szCs w:val="24"/>
        </w:rPr>
      </w:pPr>
    </w:p>
    <w:p w:rsidR="0039570F" w:rsidRDefault="0039570F" w:rsidP="00253456">
      <w:pPr>
        <w:pStyle w:val="Corpodetexto"/>
        <w:jc w:val="center"/>
        <w:rPr>
          <w:rFonts w:ascii="Arial Black" w:hAnsi="Arial Black" w:cs="Tahoma"/>
          <w:b/>
          <w:sz w:val="24"/>
          <w:szCs w:val="24"/>
        </w:rPr>
      </w:pPr>
    </w:p>
    <w:p w:rsidR="0039570F" w:rsidRDefault="0039570F" w:rsidP="00253456">
      <w:pPr>
        <w:pStyle w:val="Corpodetexto"/>
        <w:jc w:val="center"/>
        <w:rPr>
          <w:rFonts w:ascii="Arial Black" w:hAnsi="Arial Black" w:cs="Tahoma"/>
          <w:b/>
          <w:sz w:val="24"/>
          <w:szCs w:val="24"/>
        </w:rPr>
      </w:pPr>
    </w:p>
    <w:p w:rsidR="00776854" w:rsidRPr="00734188" w:rsidRDefault="00B53435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lastRenderedPageBreak/>
        <w:t>EDUCAÇÃO E DESENHO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B53435" w:rsidTr="008212F3">
        <w:tc>
          <w:tcPr>
            <w:tcW w:w="3964" w:type="dxa"/>
          </w:tcPr>
          <w:p w:rsidR="00B53435" w:rsidRPr="00B53435" w:rsidRDefault="00B53435" w:rsidP="0073228F">
            <w:pPr>
              <w:pStyle w:val="Corpodetexto"/>
              <w:jc w:val="both"/>
              <w:rPr>
                <w:rFonts w:cs="Arial"/>
                <w:b/>
                <w:sz w:val="24"/>
                <w:szCs w:val="24"/>
              </w:rPr>
            </w:pPr>
            <w:r w:rsidRPr="00B53435">
              <w:rPr>
                <w:rFonts w:cs="Arial"/>
                <w:b/>
                <w:sz w:val="24"/>
                <w:szCs w:val="24"/>
              </w:rPr>
              <w:t>FACULDADE GALILEU</w:t>
            </w:r>
          </w:p>
        </w:tc>
        <w:tc>
          <w:tcPr>
            <w:tcW w:w="7009" w:type="dxa"/>
          </w:tcPr>
          <w:p w:rsidR="00B53435" w:rsidRDefault="00B53435" w:rsidP="00B53435">
            <w:pPr>
              <w:spacing w:line="360" w:lineRule="auto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A73921">
              <w:rPr>
                <w:rFonts w:cs="Arial"/>
                <w:sz w:val="24"/>
                <w:szCs w:val="28"/>
              </w:rPr>
              <w:t>14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 w:rsidRPr="00A73921">
              <w:rPr>
                <w:rFonts w:cs="Arial"/>
                <w:sz w:val="24"/>
                <w:szCs w:val="28"/>
              </w:rPr>
              <w:t>998340568</w:t>
            </w:r>
            <w:r>
              <w:rPr>
                <w:rFonts w:cs="Arial"/>
                <w:sz w:val="24"/>
                <w:szCs w:val="28"/>
              </w:rPr>
              <w:t xml:space="preserve">  </w:t>
            </w:r>
            <w:r w:rsidRPr="00A73921">
              <w:rPr>
                <w:rFonts w:cs="Arial"/>
                <w:sz w:val="24"/>
                <w:szCs w:val="28"/>
              </w:rPr>
              <w:t>Avenida Marginal Duzentos, 680, Vila Em</w:t>
            </w:r>
            <w:r>
              <w:rPr>
                <w:rFonts w:cs="Arial"/>
                <w:sz w:val="24"/>
                <w:szCs w:val="28"/>
              </w:rPr>
              <w:t>a</w:t>
            </w:r>
            <w:r w:rsidRPr="00A73921">
              <w:rPr>
                <w:rFonts w:cs="Arial"/>
                <w:sz w:val="24"/>
                <w:szCs w:val="28"/>
              </w:rPr>
              <w:t xml:space="preserve"> </w:t>
            </w:r>
          </w:p>
        </w:tc>
      </w:tr>
      <w:tr w:rsidR="00B53435" w:rsidTr="008212F3">
        <w:tc>
          <w:tcPr>
            <w:tcW w:w="3964" w:type="dxa"/>
          </w:tcPr>
          <w:p w:rsidR="00B53435" w:rsidRDefault="00B53435" w:rsidP="00734188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133704">
              <w:rPr>
                <w:b/>
                <w:sz w:val="24"/>
              </w:rPr>
              <w:t>STUDIO CANOLA –</w:t>
            </w:r>
            <w:r>
              <w:rPr>
                <w:b/>
                <w:sz w:val="24"/>
              </w:rPr>
              <w:t xml:space="preserve"> C</w:t>
            </w:r>
            <w:r w:rsidRPr="00133704">
              <w:rPr>
                <w:b/>
                <w:sz w:val="24"/>
              </w:rPr>
              <w:t xml:space="preserve">urso </w:t>
            </w:r>
            <w:r w:rsidR="00734188">
              <w:rPr>
                <w:b/>
                <w:sz w:val="24"/>
              </w:rPr>
              <w:t>D</w:t>
            </w:r>
            <w:r w:rsidRPr="00133704">
              <w:rPr>
                <w:b/>
                <w:sz w:val="24"/>
              </w:rPr>
              <w:t>esenh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7009" w:type="dxa"/>
          </w:tcPr>
          <w:p w:rsidR="00B53435" w:rsidRDefault="00B53435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133704">
              <w:rPr>
                <w:sz w:val="24"/>
              </w:rPr>
              <w:t>99120-3420</w:t>
            </w:r>
          </w:p>
        </w:tc>
      </w:tr>
    </w:tbl>
    <w:p w:rsidR="00B53435" w:rsidRDefault="00B53435" w:rsidP="0073228F">
      <w:pPr>
        <w:pStyle w:val="Corpodetexto"/>
        <w:jc w:val="both"/>
        <w:rPr>
          <w:rFonts w:ascii="Arial Black" w:hAnsi="Arial Black" w:cs="Tahoma"/>
          <w:b/>
          <w:sz w:val="24"/>
          <w:szCs w:val="24"/>
        </w:rPr>
      </w:pPr>
    </w:p>
    <w:p w:rsidR="008212F3" w:rsidRDefault="008212F3" w:rsidP="00734188">
      <w:pPr>
        <w:pStyle w:val="Corpodetexto"/>
        <w:jc w:val="center"/>
        <w:rPr>
          <w:rFonts w:ascii="Arial Black" w:hAnsi="Arial Black" w:cs="Tahoma"/>
          <w:b/>
          <w:sz w:val="24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FARMÁCIA E DROGARIA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8212F3" w:rsidTr="0036721B">
        <w:tc>
          <w:tcPr>
            <w:tcW w:w="3964" w:type="dxa"/>
          </w:tcPr>
          <w:p w:rsidR="008212F3" w:rsidRDefault="008212F3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DROGA TOTAL</w:t>
            </w:r>
          </w:p>
        </w:tc>
        <w:tc>
          <w:tcPr>
            <w:tcW w:w="7009" w:type="dxa"/>
          </w:tcPr>
          <w:p w:rsidR="008212F3" w:rsidRPr="00530272" w:rsidRDefault="008212F3" w:rsidP="008212F3">
            <w:pPr>
              <w:spacing w:line="36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3814-1031 / 99849-</w:t>
            </w:r>
            <w:proofErr w:type="gramStart"/>
            <w:r>
              <w:rPr>
                <w:rFonts w:cs="Arial"/>
                <w:sz w:val="24"/>
                <w:szCs w:val="28"/>
              </w:rPr>
              <w:t>1527  Brás</w:t>
            </w:r>
            <w:proofErr w:type="gramEnd"/>
            <w:r>
              <w:rPr>
                <w:rFonts w:cs="Arial"/>
                <w:sz w:val="24"/>
                <w:szCs w:val="28"/>
              </w:rPr>
              <w:t xml:space="preserve"> de Assis,333</w:t>
            </w:r>
          </w:p>
          <w:p w:rsidR="008212F3" w:rsidRDefault="008212F3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</w:p>
        </w:tc>
      </w:tr>
      <w:tr w:rsidR="008212F3" w:rsidTr="0036721B">
        <w:tc>
          <w:tcPr>
            <w:tcW w:w="3964" w:type="dxa"/>
          </w:tcPr>
          <w:p w:rsidR="008212F3" w:rsidRPr="0036721B" w:rsidRDefault="00F32271" w:rsidP="0073228F">
            <w:pPr>
              <w:pStyle w:val="Corpodetexto"/>
              <w:jc w:val="both"/>
              <w:rPr>
                <w:rFonts w:cs="Arial"/>
                <w:b/>
                <w:sz w:val="24"/>
                <w:szCs w:val="24"/>
              </w:rPr>
            </w:pPr>
            <w:r w:rsidRPr="0036721B">
              <w:rPr>
                <w:rFonts w:cs="Arial"/>
                <w:b/>
                <w:sz w:val="24"/>
                <w:szCs w:val="24"/>
              </w:rPr>
              <w:t>FARMA</w:t>
            </w:r>
            <w:r w:rsidR="0036721B" w:rsidRPr="0036721B">
              <w:rPr>
                <w:rFonts w:cs="Arial"/>
                <w:b/>
                <w:sz w:val="24"/>
                <w:szCs w:val="24"/>
              </w:rPr>
              <w:t xml:space="preserve"> CUESTA</w:t>
            </w:r>
          </w:p>
        </w:tc>
        <w:tc>
          <w:tcPr>
            <w:tcW w:w="7009" w:type="dxa"/>
          </w:tcPr>
          <w:p w:rsidR="008212F3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36721B">
              <w:rPr>
                <w:rStyle w:val="selectable-text"/>
                <w:sz w:val="24"/>
              </w:rPr>
              <w:t xml:space="preserve">3814-1384 </w:t>
            </w:r>
            <w:r>
              <w:rPr>
                <w:rStyle w:val="selectable-text"/>
                <w:sz w:val="24"/>
              </w:rPr>
              <w:t xml:space="preserve">/ </w:t>
            </w:r>
            <w:r w:rsidRPr="0036721B">
              <w:rPr>
                <w:rStyle w:val="selectable-text"/>
                <w:sz w:val="24"/>
              </w:rPr>
              <w:t>3175-0101</w:t>
            </w:r>
          </w:p>
        </w:tc>
      </w:tr>
      <w:tr w:rsidR="008212F3" w:rsidTr="0036721B">
        <w:tc>
          <w:tcPr>
            <w:tcW w:w="3964" w:type="dxa"/>
          </w:tcPr>
          <w:p w:rsidR="008212F3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FARMÁCIA SÃO BENTO</w:t>
            </w:r>
          </w:p>
        </w:tc>
        <w:tc>
          <w:tcPr>
            <w:tcW w:w="7009" w:type="dxa"/>
          </w:tcPr>
          <w:p w:rsidR="008212F3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082C8D">
              <w:rPr>
                <w:sz w:val="24"/>
              </w:rPr>
              <w:t>3882-0228 / 3815-5847</w:t>
            </w:r>
          </w:p>
        </w:tc>
      </w:tr>
      <w:tr w:rsidR="008212F3" w:rsidTr="0036721B">
        <w:tc>
          <w:tcPr>
            <w:tcW w:w="3964" w:type="dxa"/>
          </w:tcPr>
          <w:p w:rsidR="008212F3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SAÚDE FARMA</w:t>
            </w:r>
          </w:p>
        </w:tc>
        <w:tc>
          <w:tcPr>
            <w:tcW w:w="7009" w:type="dxa"/>
          </w:tcPr>
          <w:p w:rsidR="008212F3" w:rsidRPr="0036721B" w:rsidRDefault="0036721B" w:rsidP="0036721B">
            <w:pPr>
              <w:spacing w:line="36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3881-5139 / 99905-0999 Fausto Lyra Brandão,70</w:t>
            </w:r>
          </w:p>
        </w:tc>
      </w:tr>
    </w:tbl>
    <w:p w:rsidR="008212F3" w:rsidRDefault="008212F3" w:rsidP="0073228F">
      <w:pPr>
        <w:pStyle w:val="Corpodetexto"/>
        <w:jc w:val="both"/>
        <w:rPr>
          <w:rFonts w:ascii="Arial Black" w:hAnsi="Arial Black" w:cs="Tahoma"/>
          <w:b/>
          <w:sz w:val="24"/>
          <w:szCs w:val="24"/>
        </w:rPr>
      </w:pPr>
    </w:p>
    <w:p w:rsidR="006F4C0D" w:rsidRPr="006F4C0D" w:rsidRDefault="006F4C0D" w:rsidP="0073228F">
      <w:pPr>
        <w:pStyle w:val="Corpodetexto"/>
        <w:jc w:val="both"/>
        <w:rPr>
          <w:rFonts w:ascii="Arial Black" w:hAnsi="Arial Black" w:cs="Tahoma"/>
          <w:b/>
          <w:sz w:val="32"/>
          <w:szCs w:val="24"/>
        </w:rPr>
      </w:pPr>
      <w:bookmarkStart w:id="0" w:name="_GoBack"/>
      <w:bookmarkEnd w:id="0"/>
    </w:p>
    <w:p w:rsidR="006F4C0D" w:rsidRDefault="006F4C0D" w:rsidP="006F4C0D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6F4C0D">
        <w:rPr>
          <w:rFonts w:ascii="Arial Black" w:hAnsi="Arial Black" w:cs="Tahoma"/>
          <w:b/>
          <w:sz w:val="32"/>
          <w:szCs w:val="24"/>
        </w:rPr>
        <w:t>FISIOTERAPIA E PILATES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98"/>
        <w:gridCol w:w="4412"/>
      </w:tblGrid>
      <w:tr w:rsidR="006F4C0D" w:rsidTr="006F4C0D">
        <w:tc>
          <w:tcPr>
            <w:tcW w:w="6498" w:type="dxa"/>
          </w:tcPr>
          <w:p w:rsidR="006F4C0D" w:rsidRPr="006F4C0D" w:rsidRDefault="006F4C0D" w:rsidP="006F4C0D">
            <w:pPr>
              <w:pStyle w:val="Corpodetexto"/>
              <w:rPr>
                <w:rFonts w:cs="Arial"/>
                <w:b/>
                <w:sz w:val="32"/>
                <w:szCs w:val="24"/>
              </w:rPr>
            </w:pPr>
            <w:r w:rsidRPr="006F4C0D">
              <w:rPr>
                <w:rFonts w:cs="Arial"/>
                <w:b/>
                <w:sz w:val="24"/>
                <w:szCs w:val="24"/>
              </w:rPr>
              <w:t>ESPAÇO EQUILIBRA</w:t>
            </w:r>
          </w:p>
        </w:tc>
        <w:tc>
          <w:tcPr>
            <w:tcW w:w="4412" w:type="dxa"/>
          </w:tcPr>
          <w:p w:rsidR="006F4C0D" w:rsidRPr="006F4C0D" w:rsidRDefault="006F4C0D" w:rsidP="006F4C0D">
            <w:pPr>
              <w:pStyle w:val="Corpodetexto"/>
              <w:rPr>
                <w:rFonts w:cs="Arial"/>
                <w:sz w:val="32"/>
                <w:szCs w:val="24"/>
              </w:rPr>
            </w:pPr>
            <w:r w:rsidRPr="006F4C0D">
              <w:rPr>
                <w:rFonts w:cs="Arial"/>
                <w:sz w:val="24"/>
                <w:szCs w:val="24"/>
              </w:rPr>
              <w:t>NATÁLIA 14 99743-7721  / SHEILA 14 99783-6631</w:t>
            </w:r>
          </w:p>
        </w:tc>
      </w:tr>
    </w:tbl>
    <w:p w:rsidR="006F4C0D" w:rsidRPr="006F4C0D" w:rsidRDefault="006F4C0D" w:rsidP="006F4C0D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8212F3" w:rsidRPr="00734188" w:rsidRDefault="0036721B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GÁS DE COZINHA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36721B" w:rsidTr="00D1151C">
        <w:tc>
          <w:tcPr>
            <w:tcW w:w="3964" w:type="dxa"/>
          </w:tcPr>
          <w:p w:rsidR="0036721B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CUESTA GÁS</w:t>
            </w:r>
          </w:p>
        </w:tc>
        <w:tc>
          <w:tcPr>
            <w:tcW w:w="7009" w:type="dxa"/>
          </w:tcPr>
          <w:p w:rsidR="0036721B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sz w:val="24"/>
              </w:rPr>
              <w:t>99717-9595 / 99860-8857</w:t>
            </w:r>
            <w:r>
              <w:rPr>
                <w:sz w:val="24"/>
              </w:rPr>
              <w:tab/>
              <w:t xml:space="preserve">                                      </w:t>
            </w:r>
          </w:p>
        </w:tc>
      </w:tr>
      <w:tr w:rsidR="0036721B" w:rsidTr="00D1151C">
        <w:tc>
          <w:tcPr>
            <w:tcW w:w="3964" w:type="dxa"/>
          </w:tcPr>
          <w:p w:rsidR="0036721B" w:rsidRDefault="0036721B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lastRenderedPageBreak/>
              <w:t>NOVA OPÇÃO GÁS</w:t>
            </w:r>
          </w:p>
        </w:tc>
        <w:tc>
          <w:tcPr>
            <w:tcW w:w="7009" w:type="dxa"/>
          </w:tcPr>
          <w:p w:rsidR="0036721B" w:rsidRPr="0036721B" w:rsidRDefault="0036721B" w:rsidP="0036721B">
            <w:pPr>
              <w:spacing w:line="360" w:lineRule="auto"/>
              <w:rPr>
                <w:rFonts w:cs="Arial"/>
                <w:sz w:val="24"/>
                <w:szCs w:val="28"/>
              </w:rPr>
            </w:pPr>
            <w:r w:rsidRPr="00CE3F24">
              <w:rPr>
                <w:rFonts w:cs="Arial"/>
                <w:sz w:val="24"/>
                <w:szCs w:val="28"/>
              </w:rPr>
              <w:t>14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 w:rsidRPr="00CE3F24">
              <w:rPr>
                <w:rFonts w:cs="Arial"/>
                <w:sz w:val="24"/>
                <w:szCs w:val="28"/>
              </w:rPr>
              <w:t>99770</w:t>
            </w:r>
            <w:r>
              <w:rPr>
                <w:rFonts w:cs="Arial"/>
                <w:sz w:val="24"/>
                <w:szCs w:val="28"/>
              </w:rPr>
              <w:t>-</w:t>
            </w:r>
            <w:r w:rsidRPr="00CE3F24">
              <w:rPr>
                <w:rFonts w:cs="Arial"/>
                <w:sz w:val="24"/>
                <w:szCs w:val="28"/>
              </w:rPr>
              <w:t>1515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 w:rsidR="00D1151C" w:rsidRPr="00D1151C">
              <w:rPr>
                <w:rFonts w:cs="Arial"/>
                <w:color w:val="000000" w:themeColor="text1"/>
                <w:sz w:val="24"/>
                <w:szCs w:val="28"/>
              </w:rPr>
              <w:t xml:space="preserve"> Rua Joaquim Lira Brandão 430 </w:t>
            </w:r>
            <w:proofErr w:type="spellStart"/>
            <w:r w:rsidR="00D1151C" w:rsidRPr="00D1151C">
              <w:rPr>
                <w:rFonts w:cs="Arial"/>
                <w:color w:val="000000" w:themeColor="text1"/>
                <w:sz w:val="24"/>
                <w:szCs w:val="28"/>
              </w:rPr>
              <w:t>Cecap</w:t>
            </w:r>
            <w:proofErr w:type="spellEnd"/>
          </w:p>
        </w:tc>
      </w:tr>
    </w:tbl>
    <w:p w:rsidR="0036721B" w:rsidRDefault="0036721B" w:rsidP="0073228F">
      <w:pPr>
        <w:pStyle w:val="Corpodetexto"/>
        <w:jc w:val="both"/>
        <w:rPr>
          <w:rFonts w:ascii="Arial Black" w:hAnsi="Arial Black" w:cs="Tahoma"/>
          <w:b/>
          <w:sz w:val="24"/>
          <w:szCs w:val="24"/>
        </w:rPr>
      </w:pPr>
    </w:p>
    <w:p w:rsidR="008212F3" w:rsidRPr="00734188" w:rsidRDefault="00D1151C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INFORMÁTICA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D1151C" w:rsidTr="00D1151C">
        <w:tc>
          <w:tcPr>
            <w:tcW w:w="3964" w:type="dxa"/>
          </w:tcPr>
          <w:p w:rsidR="00D1151C" w:rsidRDefault="00D1151C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TECNOLÓGICA INFORMÁTICA</w:t>
            </w:r>
            <w:r w:rsidRPr="00530272">
              <w:rPr>
                <w:rFonts w:cs="Arial"/>
                <w:sz w:val="24"/>
                <w:szCs w:val="28"/>
              </w:rPr>
              <w:t xml:space="preserve">  </w:t>
            </w:r>
          </w:p>
        </w:tc>
        <w:tc>
          <w:tcPr>
            <w:tcW w:w="7009" w:type="dxa"/>
          </w:tcPr>
          <w:p w:rsidR="00D1151C" w:rsidRPr="00D1151C" w:rsidRDefault="00D1151C" w:rsidP="00D1151C">
            <w:pPr>
              <w:spacing w:line="360" w:lineRule="auto"/>
              <w:rPr>
                <w:rFonts w:cs="Arial"/>
                <w:sz w:val="24"/>
                <w:szCs w:val="28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  <w:r w:rsidRPr="00530272">
              <w:rPr>
                <w:rFonts w:cs="Arial"/>
                <w:sz w:val="24"/>
                <w:szCs w:val="28"/>
              </w:rPr>
              <w:t>3815-2296 /99116-9412/ 3815-8770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Rua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Curuzu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, 697</w:t>
            </w:r>
          </w:p>
        </w:tc>
      </w:tr>
    </w:tbl>
    <w:p w:rsidR="00253456" w:rsidRPr="00734188" w:rsidRDefault="00253456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</w:p>
    <w:p w:rsidR="00D1151C" w:rsidRDefault="00734188" w:rsidP="00734188">
      <w:pPr>
        <w:pStyle w:val="Corpodetexto"/>
        <w:jc w:val="center"/>
        <w:rPr>
          <w:rFonts w:ascii="Arial Black" w:hAnsi="Arial Black" w:cs="Tahoma"/>
          <w:b/>
          <w:sz w:val="24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PET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734188" w:rsidTr="00734188">
        <w:trPr>
          <w:trHeight w:val="726"/>
        </w:trPr>
        <w:tc>
          <w:tcPr>
            <w:tcW w:w="3964" w:type="dxa"/>
          </w:tcPr>
          <w:p w:rsidR="00734188" w:rsidRPr="00734188" w:rsidRDefault="00734188" w:rsidP="00734188">
            <w:pPr>
              <w:rPr>
                <w:rStyle w:val="Hyperlink"/>
                <w:rFonts w:cs="Arial"/>
                <w:sz w:val="24"/>
                <w:szCs w:val="24"/>
                <w:u w:val="none"/>
                <w:shd w:val="clear" w:color="auto" w:fill="FFFFFF"/>
              </w:rPr>
            </w:pPr>
            <w:r w:rsidRPr="00734188">
              <w:rPr>
                <w:sz w:val="24"/>
                <w:szCs w:val="24"/>
              </w:rPr>
              <w:fldChar w:fldCharType="begin"/>
            </w:r>
            <w:r w:rsidRPr="00734188">
              <w:rPr>
                <w:sz w:val="24"/>
                <w:szCs w:val="24"/>
              </w:rPr>
              <w:instrText xml:space="preserve"> HYPERLINK "https://www.solutudo.com.br/empresas/sp/botucatu/casas-de-racao/mirante-racoes-e-utilidades-95626" \t "_self" </w:instrText>
            </w:r>
            <w:r w:rsidRPr="00734188">
              <w:rPr>
                <w:sz w:val="24"/>
                <w:szCs w:val="24"/>
              </w:rPr>
              <w:fldChar w:fldCharType="separate"/>
            </w:r>
          </w:p>
          <w:p w:rsidR="00734188" w:rsidRPr="00734188" w:rsidRDefault="00734188" w:rsidP="00734188">
            <w:pPr>
              <w:pStyle w:val="Ttulo2"/>
              <w:rPr>
                <w:color w:val="18012A"/>
                <w:sz w:val="24"/>
                <w:szCs w:val="24"/>
              </w:rPr>
            </w:pPr>
            <w:r w:rsidRPr="00734188">
              <w:rPr>
                <w:rFonts w:cs="Arial"/>
                <w:color w:val="18012A"/>
                <w:sz w:val="24"/>
                <w:szCs w:val="24"/>
                <w:shd w:val="clear" w:color="auto" w:fill="FFFFFF"/>
              </w:rPr>
              <w:t>MIRANTE RAÇÕES E UTILIDADES</w:t>
            </w:r>
          </w:p>
          <w:p w:rsidR="00734188" w:rsidRPr="00734188" w:rsidRDefault="00734188" w:rsidP="00734188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734188">
              <w:rPr>
                <w:sz w:val="24"/>
                <w:szCs w:val="24"/>
              </w:rPr>
              <w:fldChar w:fldCharType="end"/>
            </w:r>
          </w:p>
        </w:tc>
        <w:tc>
          <w:tcPr>
            <w:tcW w:w="7009" w:type="dxa"/>
          </w:tcPr>
          <w:p w:rsidR="00734188" w:rsidRPr="00734188" w:rsidRDefault="000568C5" w:rsidP="00734188">
            <w:pPr>
              <w:pStyle w:val="Corpodetexto"/>
              <w:jc w:val="both"/>
              <w:rPr>
                <w:rFonts w:cs="Arial"/>
                <w:sz w:val="24"/>
                <w:szCs w:val="24"/>
              </w:rPr>
            </w:pPr>
            <w:r w:rsidRPr="000568C5">
              <w:rPr>
                <w:rFonts w:cs="Arial"/>
                <w:sz w:val="24"/>
                <w:szCs w:val="24"/>
              </w:rPr>
              <w:t>14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568C5">
              <w:rPr>
                <w:rFonts w:cs="Arial"/>
                <w:sz w:val="24"/>
                <w:szCs w:val="24"/>
              </w:rPr>
              <w:t>99835</w:t>
            </w:r>
            <w:r>
              <w:rPr>
                <w:rFonts w:cs="Arial"/>
                <w:sz w:val="24"/>
                <w:szCs w:val="24"/>
              </w:rPr>
              <w:t>-</w:t>
            </w:r>
            <w:r w:rsidRPr="000568C5">
              <w:rPr>
                <w:rFonts w:cs="Arial"/>
                <w:sz w:val="24"/>
                <w:szCs w:val="24"/>
              </w:rPr>
              <w:t>8847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="00734188" w:rsidRPr="00734188">
              <w:rPr>
                <w:rFonts w:cs="Arial"/>
                <w:sz w:val="24"/>
                <w:szCs w:val="24"/>
              </w:rPr>
              <w:t>Rua Carlos Bauer Filho, 345, Jardim Brasil</w:t>
            </w:r>
          </w:p>
        </w:tc>
      </w:tr>
      <w:tr w:rsidR="00734188" w:rsidTr="00734188">
        <w:tc>
          <w:tcPr>
            <w:tcW w:w="3964" w:type="dxa"/>
          </w:tcPr>
          <w:p w:rsidR="00734188" w:rsidRDefault="00734188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>TOCA DOS BICHOS</w:t>
            </w:r>
          </w:p>
        </w:tc>
        <w:tc>
          <w:tcPr>
            <w:tcW w:w="7009" w:type="dxa"/>
          </w:tcPr>
          <w:p w:rsidR="00734188" w:rsidRDefault="00734188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sz w:val="24"/>
                <w:szCs w:val="28"/>
              </w:rPr>
              <w:t>3882-8818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Damião Pinheiro Machado, 181</w:t>
            </w:r>
          </w:p>
        </w:tc>
      </w:tr>
    </w:tbl>
    <w:p w:rsidR="00734188" w:rsidRDefault="00734188" w:rsidP="0073228F">
      <w:pPr>
        <w:pStyle w:val="Corpodetexto"/>
        <w:jc w:val="both"/>
        <w:rPr>
          <w:rFonts w:ascii="Arial Black" w:hAnsi="Arial Black" w:cs="Tahoma"/>
          <w:b/>
          <w:sz w:val="24"/>
          <w:szCs w:val="24"/>
        </w:rPr>
      </w:pPr>
    </w:p>
    <w:p w:rsidR="00B53435" w:rsidRPr="00734188" w:rsidRDefault="00B53435" w:rsidP="00734188">
      <w:pPr>
        <w:pStyle w:val="Corpodetexto"/>
        <w:jc w:val="center"/>
        <w:rPr>
          <w:rFonts w:ascii="Arial Black" w:hAnsi="Arial Black" w:cs="Tahoma"/>
          <w:b/>
          <w:sz w:val="32"/>
          <w:szCs w:val="24"/>
        </w:rPr>
      </w:pPr>
      <w:r w:rsidRPr="00734188">
        <w:rPr>
          <w:rFonts w:ascii="Arial Black" w:hAnsi="Arial Black" w:cs="Tahoma"/>
          <w:b/>
          <w:sz w:val="32"/>
          <w:szCs w:val="24"/>
        </w:rPr>
        <w:t>SAÚDE EMOCIONAL / 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009"/>
      </w:tblGrid>
      <w:tr w:rsidR="00B53435" w:rsidTr="00734188">
        <w:tc>
          <w:tcPr>
            <w:tcW w:w="3964" w:type="dxa"/>
          </w:tcPr>
          <w:p w:rsidR="00B53435" w:rsidRDefault="00B53435" w:rsidP="00B53435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8"/>
              </w:rPr>
              <w:t>HEIDYENNI SILVEIRA - P</w:t>
            </w:r>
            <w:r w:rsidRPr="00530272">
              <w:rPr>
                <w:rFonts w:cs="Arial"/>
                <w:b/>
                <w:sz w:val="24"/>
                <w:szCs w:val="28"/>
              </w:rPr>
              <w:t>sicóloga</w:t>
            </w:r>
          </w:p>
        </w:tc>
        <w:tc>
          <w:tcPr>
            <w:tcW w:w="7009" w:type="dxa"/>
          </w:tcPr>
          <w:p w:rsidR="00B53435" w:rsidRDefault="00B53435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Style w:val="selectable-text"/>
                <w:rFonts w:cs="Arial"/>
                <w:sz w:val="24"/>
              </w:rPr>
              <w:t>99602-5297</w:t>
            </w:r>
            <w:r w:rsidR="008212F3">
              <w:rPr>
                <w:rStyle w:val="selectable-text"/>
                <w:rFonts w:cs="Arial"/>
                <w:sz w:val="24"/>
              </w:rPr>
              <w:t xml:space="preserve">  </w:t>
            </w:r>
            <w:r w:rsidR="008212F3" w:rsidRPr="00A73921">
              <w:rPr>
                <w:rFonts w:cs="Arial"/>
                <w:sz w:val="24"/>
                <w:szCs w:val="28"/>
              </w:rPr>
              <w:t>Atendimento na Sede SISPUMB</w:t>
            </w:r>
            <w:r w:rsidR="008212F3">
              <w:rPr>
                <w:rFonts w:cs="Arial"/>
                <w:sz w:val="24"/>
                <w:szCs w:val="28"/>
              </w:rPr>
              <w:t xml:space="preserve"> todas as Quartas feira e Sextas feira</w:t>
            </w:r>
          </w:p>
        </w:tc>
      </w:tr>
      <w:tr w:rsidR="00B53435" w:rsidTr="00734188">
        <w:tc>
          <w:tcPr>
            <w:tcW w:w="3964" w:type="dxa"/>
          </w:tcPr>
          <w:p w:rsidR="00B53435" w:rsidRDefault="008212F3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b/>
                <w:sz w:val="24"/>
                <w:szCs w:val="28"/>
              </w:rPr>
              <w:t xml:space="preserve">VANESSA </w:t>
            </w:r>
            <w:r>
              <w:rPr>
                <w:rFonts w:cs="Arial"/>
                <w:b/>
                <w:sz w:val="24"/>
                <w:szCs w:val="28"/>
              </w:rPr>
              <w:t xml:space="preserve">GALHARDO – </w:t>
            </w:r>
            <w:r w:rsidRPr="00530272">
              <w:rPr>
                <w:rFonts w:cs="Arial"/>
                <w:b/>
                <w:sz w:val="24"/>
                <w:szCs w:val="28"/>
              </w:rPr>
              <w:t>Terapeuta</w:t>
            </w:r>
            <w:r>
              <w:rPr>
                <w:rFonts w:cs="Arial"/>
                <w:b/>
                <w:sz w:val="24"/>
                <w:szCs w:val="28"/>
              </w:rPr>
              <w:t xml:space="preserve"> Integrativa</w:t>
            </w:r>
          </w:p>
        </w:tc>
        <w:tc>
          <w:tcPr>
            <w:tcW w:w="7009" w:type="dxa"/>
          </w:tcPr>
          <w:p w:rsidR="00B53435" w:rsidRDefault="008212F3" w:rsidP="0073228F">
            <w:pPr>
              <w:pStyle w:val="Corpodetexto"/>
              <w:jc w:val="both"/>
              <w:rPr>
                <w:rFonts w:ascii="Arial Black" w:hAnsi="Arial Black" w:cs="Tahoma"/>
                <w:b/>
                <w:sz w:val="24"/>
                <w:szCs w:val="24"/>
              </w:rPr>
            </w:pPr>
            <w:r w:rsidRPr="00530272">
              <w:rPr>
                <w:rFonts w:cs="Arial"/>
                <w:sz w:val="24"/>
                <w:szCs w:val="28"/>
              </w:rPr>
              <w:t>99656-0704</w:t>
            </w:r>
            <w:r>
              <w:rPr>
                <w:rFonts w:cs="Arial"/>
                <w:sz w:val="24"/>
                <w:szCs w:val="28"/>
              </w:rPr>
              <w:t xml:space="preserve"> </w:t>
            </w:r>
          </w:p>
        </w:tc>
      </w:tr>
    </w:tbl>
    <w:p w:rsidR="00B53435" w:rsidRPr="002E69CA" w:rsidRDefault="00B53435" w:rsidP="0073228F">
      <w:pPr>
        <w:pStyle w:val="Corpodetexto"/>
        <w:jc w:val="both"/>
        <w:rPr>
          <w:rFonts w:ascii="Arial Black" w:hAnsi="Arial Black" w:cs="Tahoma"/>
          <w:b/>
          <w:sz w:val="24"/>
          <w:szCs w:val="24"/>
        </w:rPr>
      </w:pPr>
    </w:p>
    <w:sectPr w:rsidR="00B53435" w:rsidRPr="002E69CA" w:rsidSect="00734188">
      <w:headerReference w:type="default" r:id="rId8"/>
      <w:footerReference w:type="even" r:id="rId9"/>
      <w:footerReference w:type="default" r:id="rId10"/>
      <w:pgSz w:w="15842" w:h="12242" w:orient="landscape" w:code="1"/>
      <w:pgMar w:top="675" w:right="1418" w:bottom="584" w:left="1418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4C" w:rsidRDefault="008D0A4C">
      <w:r>
        <w:separator/>
      </w:r>
    </w:p>
  </w:endnote>
  <w:endnote w:type="continuationSeparator" w:id="0">
    <w:p w:rsidR="008D0A4C" w:rsidRDefault="008D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77" w:rsidRDefault="00C558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28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2877" w:rsidRDefault="00FD28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77" w:rsidRPr="00647218" w:rsidRDefault="00C558E1">
    <w:pPr>
      <w:pStyle w:val="Rodap"/>
      <w:framePr w:wrap="around" w:vAnchor="text" w:hAnchor="margin" w:xAlign="right" w:y="1"/>
      <w:rPr>
        <w:rStyle w:val="Nmerodepgina"/>
        <w:color w:val="1F497D"/>
      </w:rPr>
    </w:pPr>
    <w:r w:rsidRPr="00647218">
      <w:rPr>
        <w:rStyle w:val="Nmerodepgina"/>
        <w:color w:val="1F497D"/>
      </w:rPr>
      <w:fldChar w:fldCharType="begin"/>
    </w:r>
    <w:r w:rsidR="00FD2877" w:rsidRPr="00647218">
      <w:rPr>
        <w:rStyle w:val="Nmerodepgina"/>
        <w:color w:val="1F497D"/>
      </w:rPr>
      <w:instrText xml:space="preserve">PAGE  </w:instrText>
    </w:r>
    <w:r w:rsidRPr="00647218">
      <w:rPr>
        <w:rStyle w:val="Nmerodepgina"/>
        <w:color w:val="1F497D"/>
      </w:rPr>
      <w:fldChar w:fldCharType="separate"/>
    </w:r>
    <w:r w:rsidR="006F4C0D">
      <w:rPr>
        <w:rStyle w:val="Nmerodepgina"/>
        <w:noProof/>
        <w:color w:val="1F497D"/>
      </w:rPr>
      <w:t>4</w:t>
    </w:r>
    <w:r w:rsidRPr="00647218">
      <w:rPr>
        <w:rStyle w:val="Nmerodepgina"/>
        <w:color w:val="1F497D"/>
      </w:rPr>
      <w:fldChar w:fldCharType="end"/>
    </w:r>
  </w:p>
  <w:p w:rsidR="001D3BBD" w:rsidRPr="00593F84" w:rsidRDefault="001D3BBD" w:rsidP="001D3BBD">
    <w:pPr>
      <w:pStyle w:val="Rodap"/>
      <w:ind w:right="360"/>
      <w:jc w:val="center"/>
      <w:rPr>
        <w:rFonts w:ascii="Verdana" w:hAnsi="Verdana"/>
        <w:sz w:val="28"/>
        <w:szCs w:val="28"/>
      </w:rPr>
    </w:pPr>
    <w:r w:rsidRPr="00593F84">
      <w:rPr>
        <w:rFonts w:ascii="Verdana" w:hAnsi="Verdana"/>
        <w:sz w:val="28"/>
        <w:szCs w:val="28"/>
      </w:rPr>
      <w:t>“Qualidade de vida e valorização do Servidor Público Municipal”</w:t>
    </w:r>
  </w:p>
  <w:p w:rsidR="001D3BBD" w:rsidRPr="00593F84" w:rsidRDefault="00760961" w:rsidP="001D3BBD">
    <w:pPr>
      <w:pStyle w:val="Rodap"/>
      <w:jc w:val="center"/>
      <w:rPr>
        <w:rFonts w:ascii="Verdana" w:hAnsi="Verdana"/>
        <w:sz w:val="28"/>
        <w:szCs w:val="28"/>
      </w:rPr>
    </w:pPr>
    <w:r w:rsidRPr="00593F84">
      <w:rPr>
        <w:rFonts w:ascii="Verdana" w:hAnsi="Verdana"/>
        <w:sz w:val="28"/>
        <w:szCs w:val="28"/>
      </w:rPr>
      <w:t>“SINDICATO SOMOS NÓS”</w:t>
    </w:r>
  </w:p>
  <w:p w:rsidR="00FD2877" w:rsidRPr="00593F84" w:rsidRDefault="00FD2877" w:rsidP="00FD6284">
    <w:pPr>
      <w:pStyle w:val="Rodap"/>
      <w:ind w:right="36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4C" w:rsidRDefault="008D0A4C">
      <w:r>
        <w:separator/>
      </w:r>
    </w:p>
  </w:footnote>
  <w:footnote w:type="continuationSeparator" w:id="0">
    <w:p w:rsidR="008D0A4C" w:rsidRDefault="008D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77" w:rsidRPr="00593F84" w:rsidRDefault="007C1EF3">
    <w:pPr>
      <w:pStyle w:val="Cabealho"/>
      <w:jc w:val="center"/>
      <w:rPr>
        <w:rFonts w:ascii="Verdana" w:hAnsi="Verdana" w:cs="Tahoma"/>
        <w:b/>
        <w:sz w:val="24"/>
        <w:szCs w:val="24"/>
      </w:rPr>
    </w:pPr>
    <w:r>
      <w:rPr>
        <w:rFonts w:ascii="Verdana" w:hAnsi="Verdana" w:cs="Tahoma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-250825</wp:posOffset>
              </wp:positionH>
              <wp:positionV relativeFrom="paragraph">
                <wp:posOffset>-220980</wp:posOffset>
              </wp:positionV>
              <wp:extent cx="1155065" cy="101536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1015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60B" w:rsidRDefault="00005E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42975" cy="923925"/>
                                <wp:effectExtent l="19050" t="0" r="9525" b="0"/>
                                <wp:docPr id="5" name="Imagem 0" descr="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0" descr="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9.75pt;margin-top:-17.4pt;width:90.95pt;height:7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" stroked="f">
              <v:textbox style="mso-fit-shape-to-text:t">
                <w:txbxContent>
                  <w:p w:rsidR="00EA160B" w:rsidRDefault="00005E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942975" cy="923925"/>
                          <wp:effectExtent l="19050" t="0" r="9525" b="0"/>
                          <wp:docPr id="5" name="Imagem 0" descr="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0" descr="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D2877" w:rsidRPr="00593F84">
      <w:rPr>
        <w:rFonts w:ascii="Verdana" w:hAnsi="Verdana" w:cs="Tahoma"/>
        <w:b/>
        <w:sz w:val="24"/>
        <w:szCs w:val="24"/>
      </w:rPr>
      <w:t>Sindicato dos Servidores Públicos Municipais de Botucatu</w:t>
    </w:r>
  </w:p>
  <w:p w:rsidR="00FD2877" w:rsidRPr="00593F84" w:rsidRDefault="00FD2877">
    <w:pPr>
      <w:pStyle w:val="Cabealho"/>
      <w:jc w:val="center"/>
      <w:rPr>
        <w:rFonts w:ascii="Verdana" w:hAnsi="Verdana" w:cs="Tahoma"/>
        <w:sz w:val="18"/>
      </w:rPr>
    </w:pPr>
    <w:r w:rsidRPr="00593F84">
      <w:rPr>
        <w:rFonts w:ascii="Verdana" w:hAnsi="Verdana" w:cs="Tahoma"/>
        <w:sz w:val="18"/>
      </w:rPr>
      <w:t>----------- Registrado no Ministério do Trabalho e Caixa Econômica Federal ---------</w:t>
    </w:r>
  </w:p>
  <w:p w:rsidR="00FD2877" w:rsidRPr="00593F84" w:rsidRDefault="0048666C">
    <w:pPr>
      <w:pStyle w:val="Cabealho"/>
      <w:jc w:val="center"/>
      <w:rPr>
        <w:rFonts w:ascii="Verdana" w:hAnsi="Verdana" w:cs="Tahoma"/>
        <w:sz w:val="18"/>
      </w:rPr>
    </w:pPr>
    <w:r w:rsidRPr="00593F84">
      <w:rPr>
        <w:rFonts w:ascii="Verdana" w:hAnsi="Verdana" w:cs="Tahoma"/>
        <w:sz w:val="18"/>
      </w:rPr>
      <w:t>Rua Damião Pinheiro Machado, 197 – Vila São Lucio – CEP – 18.603.560</w:t>
    </w:r>
  </w:p>
  <w:p w:rsidR="00FD2877" w:rsidRPr="00593F84" w:rsidRDefault="00FD2877">
    <w:pPr>
      <w:pStyle w:val="Cabealho"/>
      <w:jc w:val="center"/>
      <w:rPr>
        <w:rFonts w:ascii="Verdana" w:hAnsi="Verdana" w:cs="Tahoma"/>
        <w:sz w:val="16"/>
        <w:szCs w:val="16"/>
        <w:lang w:val="en-US"/>
      </w:rPr>
    </w:pPr>
    <w:r w:rsidRPr="00593F84">
      <w:rPr>
        <w:rFonts w:ascii="Verdana" w:hAnsi="Verdana" w:cs="Tahoma"/>
        <w:sz w:val="16"/>
        <w:szCs w:val="16"/>
        <w:lang w:val="en-US"/>
      </w:rPr>
      <w:t xml:space="preserve">Home </w:t>
    </w:r>
    <w:proofErr w:type="gramStart"/>
    <w:r w:rsidRPr="00593F84">
      <w:rPr>
        <w:rFonts w:ascii="Verdana" w:hAnsi="Verdana" w:cs="Tahoma"/>
        <w:sz w:val="16"/>
        <w:szCs w:val="16"/>
        <w:lang w:val="en-US"/>
      </w:rPr>
      <w:t>page :</w:t>
    </w:r>
    <w:proofErr w:type="gramEnd"/>
    <w:r w:rsidRPr="00593F84">
      <w:rPr>
        <w:rFonts w:ascii="Verdana" w:hAnsi="Verdana" w:cs="Tahoma"/>
        <w:sz w:val="16"/>
        <w:szCs w:val="16"/>
        <w:lang w:val="en-US"/>
      </w:rPr>
      <w:t xml:space="preserve"> </w:t>
    </w:r>
    <w:hyperlink r:id="rId3" w:history="1">
      <w:r w:rsidRPr="00593F84">
        <w:rPr>
          <w:rStyle w:val="Hyperlink"/>
          <w:rFonts w:ascii="Verdana" w:hAnsi="Verdana" w:cs="Tahoma"/>
          <w:color w:val="auto"/>
          <w:sz w:val="16"/>
          <w:szCs w:val="16"/>
          <w:lang w:val="en-US"/>
        </w:rPr>
        <w:t>www.sindicatopublico.com.br</w:t>
      </w:r>
    </w:hyperlink>
    <w:r w:rsidRPr="00593F84">
      <w:rPr>
        <w:rFonts w:ascii="Verdana" w:hAnsi="Verdana" w:cs="Tahoma"/>
        <w:sz w:val="16"/>
        <w:szCs w:val="16"/>
        <w:lang w:val="en-US"/>
      </w:rPr>
      <w:t xml:space="preserve">  email : </w:t>
    </w:r>
    <w:hyperlink r:id="rId4" w:history="1">
      <w:r w:rsidRPr="00593F84">
        <w:rPr>
          <w:rStyle w:val="Hyperlink"/>
          <w:rFonts w:ascii="Verdana" w:hAnsi="Verdana" w:cs="Tahoma"/>
          <w:color w:val="auto"/>
          <w:sz w:val="16"/>
          <w:szCs w:val="16"/>
          <w:lang w:val="en-US"/>
        </w:rPr>
        <w:t>sindicato@sindicatopublico.com.br</w:t>
      </w:r>
    </w:hyperlink>
  </w:p>
  <w:p w:rsidR="00FD2877" w:rsidRPr="00593F84" w:rsidRDefault="00FD2877">
    <w:pPr>
      <w:pStyle w:val="Cabealho"/>
      <w:jc w:val="center"/>
      <w:rPr>
        <w:rFonts w:ascii="Verdana" w:hAnsi="Verdana" w:cs="Tahoma"/>
        <w:sz w:val="28"/>
        <w:lang w:val="en-US"/>
      </w:rPr>
    </w:pPr>
    <w:r w:rsidRPr="00593F84">
      <w:rPr>
        <w:rFonts w:ascii="Verdana" w:hAnsi="Verdana" w:cs="Tahoma"/>
        <w:sz w:val="18"/>
      </w:rPr>
      <w:sym w:font="Wingdings" w:char="F028"/>
    </w:r>
    <w:r w:rsidRPr="00593F84">
      <w:rPr>
        <w:rFonts w:ascii="Verdana" w:hAnsi="Verdana" w:cs="Tahoma"/>
        <w:sz w:val="18"/>
        <w:lang w:val="en-US"/>
      </w:rPr>
      <w:t xml:space="preserve"> - 014 </w:t>
    </w:r>
    <w:proofErr w:type="gramStart"/>
    <w:r w:rsidRPr="00593F84">
      <w:rPr>
        <w:rFonts w:ascii="Verdana" w:hAnsi="Verdana" w:cs="Tahoma"/>
        <w:sz w:val="18"/>
        <w:lang w:val="en-US"/>
      </w:rPr>
      <w:t>-  3815.3274</w:t>
    </w:r>
    <w:proofErr w:type="gramEnd"/>
    <w:r w:rsidRPr="00593F84">
      <w:rPr>
        <w:rFonts w:ascii="Verdana" w:hAnsi="Verdana" w:cs="Tahoma"/>
        <w:sz w:val="18"/>
        <w:lang w:val="en-US"/>
      </w:rPr>
      <w:t xml:space="preserve"> – </w:t>
    </w:r>
    <w:r w:rsidR="002E69CA" w:rsidRPr="00593F84">
      <w:rPr>
        <w:rFonts w:ascii="Verdana" w:hAnsi="Verdana" w:cs="Tahoma"/>
        <w:sz w:val="18"/>
        <w:lang w:val="en-US"/>
      </w:rPr>
      <w:t>CNPJ</w:t>
    </w:r>
    <w:r w:rsidRPr="00593F84">
      <w:rPr>
        <w:rFonts w:ascii="Verdana" w:hAnsi="Verdana" w:cs="Tahoma"/>
        <w:sz w:val="18"/>
        <w:lang w:val="en-US"/>
      </w:rPr>
      <w:t xml:space="preserve"> – 57.268.229/0001-29   -  </w:t>
    </w:r>
    <w:proofErr w:type="spellStart"/>
    <w:r w:rsidRPr="00593F84">
      <w:rPr>
        <w:rFonts w:ascii="Verdana" w:hAnsi="Verdana" w:cs="Tahoma"/>
        <w:sz w:val="18"/>
        <w:lang w:val="en-US"/>
      </w:rPr>
      <w:t>I.Est</w:t>
    </w:r>
    <w:proofErr w:type="spellEnd"/>
    <w:r w:rsidRPr="00593F84">
      <w:rPr>
        <w:rFonts w:ascii="Verdana" w:hAnsi="Verdana" w:cs="Tahoma"/>
        <w:sz w:val="18"/>
        <w:lang w:val="en-US"/>
      </w:rPr>
      <w:t xml:space="preserve">. </w:t>
    </w:r>
    <w:proofErr w:type="spellStart"/>
    <w:r w:rsidRPr="00593F84">
      <w:rPr>
        <w:rFonts w:ascii="Verdana" w:hAnsi="Verdana" w:cs="Tahoma"/>
        <w:sz w:val="18"/>
        <w:lang w:val="en-US"/>
      </w:rPr>
      <w:t>Isento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EC1"/>
    <w:multiLevelType w:val="multilevel"/>
    <w:tmpl w:val="482AE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1B3902"/>
    <w:multiLevelType w:val="multilevel"/>
    <w:tmpl w:val="5E6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C4B73"/>
    <w:multiLevelType w:val="multilevel"/>
    <w:tmpl w:val="607616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91F1DFA"/>
    <w:multiLevelType w:val="multilevel"/>
    <w:tmpl w:val="72209D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17A1C9B"/>
    <w:multiLevelType w:val="hybridMultilevel"/>
    <w:tmpl w:val="B26679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19F"/>
    <w:multiLevelType w:val="multilevel"/>
    <w:tmpl w:val="CF94EB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9057E94"/>
    <w:multiLevelType w:val="hybridMultilevel"/>
    <w:tmpl w:val="9CF04848"/>
    <w:lvl w:ilvl="0" w:tplc="F5D21936">
      <w:start w:val="1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59A0"/>
    <w:multiLevelType w:val="multilevel"/>
    <w:tmpl w:val="5602146A"/>
    <w:lvl w:ilvl="0">
      <w:start w:val="4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8" w15:restartNumberingAfterBreak="0">
    <w:nsid w:val="6E667B41"/>
    <w:multiLevelType w:val="multilevel"/>
    <w:tmpl w:val="6D9A0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9B"/>
    <w:rsid w:val="00005EDD"/>
    <w:rsid w:val="00012713"/>
    <w:rsid w:val="0001724E"/>
    <w:rsid w:val="00017A49"/>
    <w:rsid w:val="00017F85"/>
    <w:rsid w:val="00030485"/>
    <w:rsid w:val="0004349E"/>
    <w:rsid w:val="00043AA4"/>
    <w:rsid w:val="0005289F"/>
    <w:rsid w:val="00053E15"/>
    <w:rsid w:val="000568C5"/>
    <w:rsid w:val="00057861"/>
    <w:rsid w:val="000613BE"/>
    <w:rsid w:val="00063046"/>
    <w:rsid w:val="00065477"/>
    <w:rsid w:val="0007346D"/>
    <w:rsid w:val="00075213"/>
    <w:rsid w:val="000835E0"/>
    <w:rsid w:val="00087BA1"/>
    <w:rsid w:val="000A0544"/>
    <w:rsid w:val="000A51BB"/>
    <w:rsid w:val="000B283B"/>
    <w:rsid w:val="000B7417"/>
    <w:rsid w:val="000B7768"/>
    <w:rsid w:val="000C0EB8"/>
    <w:rsid w:val="000D0FD4"/>
    <w:rsid w:val="000D3F4D"/>
    <w:rsid w:val="000D540F"/>
    <w:rsid w:val="000F3E6C"/>
    <w:rsid w:val="0010696E"/>
    <w:rsid w:val="00116572"/>
    <w:rsid w:val="00123276"/>
    <w:rsid w:val="00135BF1"/>
    <w:rsid w:val="00141057"/>
    <w:rsid w:val="00142A86"/>
    <w:rsid w:val="00152E9D"/>
    <w:rsid w:val="001536C9"/>
    <w:rsid w:val="00160D48"/>
    <w:rsid w:val="0016373B"/>
    <w:rsid w:val="001819EB"/>
    <w:rsid w:val="00193117"/>
    <w:rsid w:val="001A1352"/>
    <w:rsid w:val="001A292C"/>
    <w:rsid w:val="001A5FF8"/>
    <w:rsid w:val="001B10A2"/>
    <w:rsid w:val="001B4804"/>
    <w:rsid w:val="001C41A1"/>
    <w:rsid w:val="001C7A46"/>
    <w:rsid w:val="001D3BBD"/>
    <w:rsid w:val="001D5144"/>
    <w:rsid w:val="001D748C"/>
    <w:rsid w:val="001F5EE6"/>
    <w:rsid w:val="002065C4"/>
    <w:rsid w:val="00214CB1"/>
    <w:rsid w:val="00216BA0"/>
    <w:rsid w:val="00223B5E"/>
    <w:rsid w:val="002428F4"/>
    <w:rsid w:val="002453D4"/>
    <w:rsid w:val="002471C7"/>
    <w:rsid w:val="00251D62"/>
    <w:rsid w:val="00253456"/>
    <w:rsid w:val="00262167"/>
    <w:rsid w:val="00266B70"/>
    <w:rsid w:val="00267D97"/>
    <w:rsid w:val="00277055"/>
    <w:rsid w:val="00282B49"/>
    <w:rsid w:val="002A2D36"/>
    <w:rsid w:val="002B26D3"/>
    <w:rsid w:val="002D0077"/>
    <w:rsid w:val="002E1620"/>
    <w:rsid w:val="002E69CA"/>
    <w:rsid w:val="002F0AA8"/>
    <w:rsid w:val="002F18E1"/>
    <w:rsid w:val="002F3ADA"/>
    <w:rsid w:val="002F7143"/>
    <w:rsid w:val="00300D88"/>
    <w:rsid w:val="00301DE3"/>
    <w:rsid w:val="00303F41"/>
    <w:rsid w:val="0030682A"/>
    <w:rsid w:val="003073BD"/>
    <w:rsid w:val="003106AB"/>
    <w:rsid w:val="00320D3C"/>
    <w:rsid w:val="00324328"/>
    <w:rsid w:val="00326AEC"/>
    <w:rsid w:val="0034205B"/>
    <w:rsid w:val="0034679C"/>
    <w:rsid w:val="00364D83"/>
    <w:rsid w:val="0036721B"/>
    <w:rsid w:val="00380BBA"/>
    <w:rsid w:val="003914BD"/>
    <w:rsid w:val="0039570F"/>
    <w:rsid w:val="00397D89"/>
    <w:rsid w:val="00397EF0"/>
    <w:rsid w:val="003A7DA3"/>
    <w:rsid w:val="003B4D9C"/>
    <w:rsid w:val="003B52E5"/>
    <w:rsid w:val="003C01C9"/>
    <w:rsid w:val="003C27EE"/>
    <w:rsid w:val="003C54D9"/>
    <w:rsid w:val="003D05EE"/>
    <w:rsid w:val="003E2452"/>
    <w:rsid w:val="003F4CB3"/>
    <w:rsid w:val="00402BFF"/>
    <w:rsid w:val="00416E70"/>
    <w:rsid w:val="00420A69"/>
    <w:rsid w:val="00423547"/>
    <w:rsid w:val="00430D69"/>
    <w:rsid w:val="00442B15"/>
    <w:rsid w:val="004542C8"/>
    <w:rsid w:val="004544F4"/>
    <w:rsid w:val="00465427"/>
    <w:rsid w:val="00473FD9"/>
    <w:rsid w:val="0047469D"/>
    <w:rsid w:val="004766A4"/>
    <w:rsid w:val="00482529"/>
    <w:rsid w:val="00484F63"/>
    <w:rsid w:val="0048666C"/>
    <w:rsid w:val="00490CEC"/>
    <w:rsid w:val="00496C5A"/>
    <w:rsid w:val="004A4D97"/>
    <w:rsid w:val="004B7FDF"/>
    <w:rsid w:val="004C0CF9"/>
    <w:rsid w:val="004C4632"/>
    <w:rsid w:val="004E614E"/>
    <w:rsid w:val="004F21EA"/>
    <w:rsid w:val="004F5C9F"/>
    <w:rsid w:val="004F7C88"/>
    <w:rsid w:val="00501DCB"/>
    <w:rsid w:val="005039FA"/>
    <w:rsid w:val="00512A68"/>
    <w:rsid w:val="005210F8"/>
    <w:rsid w:val="00521D8E"/>
    <w:rsid w:val="00530F27"/>
    <w:rsid w:val="005310FF"/>
    <w:rsid w:val="00531FE0"/>
    <w:rsid w:val="00532F25"/>
    <w:rsid w:val="00535BA5"/>
    <w:rsid w:val="00550D3A"/>
    <w:rsid w:val="00553317"/>
    <w:rsid w:val="00567521"/>
    <w:rsid w:val="005776BA"/>
    <w:rsid w:val="00580D25"/>
    <w:rsid w:val="00585B62"/>
    <w:rsid w:val="005865E5"/>
    <w:rsid w:val="0059393E"/>
    <w:rsid w:val="00593F84"/>
    <w:rsid w:val="005A360E"/>
    <w:rsid w:val="005A5BEA"/>
    <w:rsid w:val="005B51BC"/>
    <w:rsid w:val="005D0652"/>
    <w:rsid w:val="005D52D6"/>
    <w:rsid w:val="005D5FD7"/>
    <w:rsid w:val="005E0248"/>
    <w:rsid w:val="005E54A6"/>
    <w:rsid w:val="005F2BE9"/>
    <w:rsid w:val="006079AC"/>
    <w:rsid w:val="0061751E"/>
    <w:rsid w:val="006246D0"/>
    <w:rsid w:val="00624D39"/>
    <w:rsid w:val="00632A22"/>
    <w:rsid w:val="006426F6"/>
    <w:rsid w:val="00647218"/>
    <w:rsid w:val="006517EA"/>
    <w:rsid w:val="00652C6F"/>
    <w:rsid w:val="00656889"/>
    <w:rsid w:val="006574C1"/>
    <w:rsid w:val="006616C1"/>
    <w:rsid w:val="00661EAC"/>
    <w:rsid w:val="00665D43"/>
    <w:rsid w:val="00670326"/>
    <w:rsid w:val="00673506"/>
    <w:rsid w:val="006757F1"/>
    <w:rsid w:val="00676C06"/>
    <w:rsid w:val="0069022F"/>
    <w:rsid w:val="00693778"/>
    <w:rsid w:val="00694715"/>
    <w:rsid w:val="00697307"/>
    <w:rsid w:val="006A3833"/>
    <w:rsid w:val="006A585F"/>
    <w:rsid w:val="006B7150"/>
    <w:rsid w:val="006C36CC"/>
    <w:rsid w:val="006C6CFF"/>
    <w:rsid w:val="006D137E"/>
    <w:rsid w:val="006D6C4F"/>
    <w:rsid w:val="006E48F8"/>
    <w:rsid w:val="006F4C0D"/>
    <w:rsid w:val="006F5CFB"/>
    <w:rsid w:val="006F7186"/>
    <w:rsid w:val="00706D2D"/>
    <w:rsid w:val="007104C8"/>
    <w:rsid w:val="00714C99"/>
    <w:rsid w:val="007165C6"/>
    <w:rsid w:val="00717886"/>
    <w:rsid w:val="00726BDB"/>
    <w:rsid w:val="0073083E"/>
    <w:rsid w:val="0073118E"/>
    <w:rsid w:val="0073228F"/>
    <w:rsid w:val="00732423"/>
    <w:rsid w:val="00734188"/>
    <w:rsid w:val="00745893"/>
    <w:rsid w:val="0074596F"/>
    <w:rsid w:val="00747769"/>
    <w:rsid w:val="0075004A"/>
    <w:rsid w:val="00760961"/>
    <w:rsid w:val="007734E9"/>
    <w:rsid w:val="00773BF9"/>
    <w:rsid w:val="00776854"/>
    <w:rsid w:val="00782295"/>
    <w:rsid w:val="00783D8D"/>
    <w:rsid w:val="00784699"/>
    <w:rsid w:val="00794689"/>
    <w:rsid w:val="007A1F03"/>
    <w:rsid w:val="007B3F46"/>
    <w:rsid w:val="007B5389"/>
    <w:rsid w:val="007C0C44"/>
    <w:rsid w:val="007C1EAA"/>
    <w:rsid w:val="007C1EF3"/>
    <w:rsid w:val="007C4A95"/>
    <w:rsid w:val="007C50C3"/>
    <w:rsid w:val="007E31D8"/>
    <w:rsid w:val="007F3045"/>
    <w:rsid w:val="007F42D4"/>
    <w:rsid w:val="007F649A"/>
    <w:rsid w:val="007F65F9"/>
    <w:rsid w:val="007F7362"/>
    <w:rsid w:val="00812A49"/>
    <w:rsid w:val="00814770"/>
    <w:rsid w:val="008212F3"/>
    <w:rsid w:val="008218C8"/>
    <w:rsid w:val="0082270F"/>
    <w:rsid w:val="00824F9D"/>
    <w:rsid w:val="00826216"/>
    <w:rsid w:val="00831298"/>
    <w:rsid w:val="0083297E"/>
    <w:rsid w:val="0083511E"/>
    <w:rsid w:val="0085062B"/>
    <w:rsid w:val="00850C32"/>
    <w:rsid w:val="00852E8A"/>
    <w:rsid w:val="00854F1D"/>
    <w:rsid w:val="00871F27"/>
    <w:rsid w:val="00876032"/>
    <w:rsid w:val="00886E05"/>
    <w:rsid w:val="0089236B"/>
    <w:rsid w:val="008976BF"/>
    <w:rsid w:val="008A6C45"/>
    <w:rsid w:val="008A71EB"/>
    <w:rsid w:val="008B0363"/>
    <w:rsid w:val="008B40CF"/>
    <w:rsid w:val="008C2801"/>
    <w:rsid w:val="008C7E7A"/>
    <w:rsid w:val="008D0A4C"/>
    <w:rsid w:val="008D27A2"/>
    <w:rsid w:val="008E1BE6"/>
    <w:rsid w:val="008F2871"/>
    <w:rsid w:val="008F395F"/>
    <w:rsid w:val="008F58B7"/>
    <w:rsid w:val="009205B5"/>
    <w:rsid w:val="00921DC5"/>
    <w:rsid w:val="009221BC"/>
    <w:rsid w:val="009233D5"/>
    <w:rsid w:val="0092608D"/>
    <w:rsid w:val="00926A9B"/>
    <w:rsid w:val="00931DD3"/>
    <w:rsid w:val="00934CC0"/>
    <w:rsid w:val="00936C0F"/>
    <w:rsid w:val="00940C4C"/>
    <w:rsid w:val="00941353"/>
    <w:rsid w:val="009419B1"/>
    <w:rsid w:val="00941D13"/>
    <w:rsid w:val="00970508"/>
    <w:rsid w:val="00974547"/>
    <w:rsid w:val="0097647D"/>
    <w:rsid w:val="00980C2A"/>
    <w:rsid w:val="00983838"/>
    <w:rsid w:val="00992155"/>
    <w:rsid w:val="009A2C50"/>
    <w:rsid w:val="009A4731"/>
    <w:rsid w:val="009A607F"/>
    <w:rsid w:val="009B02E1"/>
    <w:rsid w:val="009B2C19"/>
    <w:rsid w:val="009E2095"/>
    <w:rsid w:val="009F0C24"/>
    <w:rsid w:val="00A00BE3"/>
    <w:rsid w:val="00A07A5B"/>
    <w:rsid w:val="00A1132D"/>
    <w:rsid w:val="00A13CDE"/>
    <w:rsid w:val="00A35FEF"/>
    <w:rsid w:val="00A5101A"/>
    <w:rsid w:val="00A54476"/>
    <w:rsid w:val="00A575B3"/>
    <w:rsid w:val="00A836A9"/>
    <w:rsid w:val="00A85F3F"/>
    <w:rsid w:val="00AA1E66"/>
    <w:rsid w:val="00AA2BC1"/>
    <w:rsid w:val="00AA5846"/>
    <w:rsid w:val="00AB31F3"/>
    <w:rsid w:val="00AB49DB"/>
    <w:rsid w:val="00AC3B14"/>
    <w:rsid w:val="00AD5881"/>
    <w:rsid w:val="00AE2CE8"/>
    <w:rsid w:val="00AE5CF9"/>
    <w:rsid w:val="00AE6231"/>
    <w:rsid w:val="00AF0F67"/>
    <w:rsid w:val="00AF503B"/>
    <w:rsid w:val="00B00861"/>
    <w:rsid w:val="00B042A7"/>
    <w:rsid w:val="00B057A8"/>
    <w:rsid w:val="00B05904"/>
    <w:rsid w:val="00B11F7E"/>
    <w:rsid w:val="00B140C9"/>
    <w:rsid w:val="00B145C5"/>
    <w:rsid w:val="00B3182C"/>
    <w:rsid w:val="00B336FE"/>
    <w:rsid w:val="00B37328"/>
    <w:rsid w:val="00B47E0D"/>
    <w:rsid w:val="00B53435"/>
    <w:rsid w:val="00B613E9"/>
    <w:rsid w:val="00B67368"/>
    <w:rsid w:val="00B7216D"/>
    <w:rsid w:val="00B75274"/>
    <w:rsid w:val="00B77A8A"/>
    <w:rsid w:val="00B85CBC"/>
    <w:rsid w:val="00B8623B"/>
    <w:rsid w:val="00B923FD"/>
    <w:rsid w:val="00BA6565"/>
    <w:rsid w:val="00BA79B4"/>
    <w:rsid w:val="00BC042B"/>
    <w:rsid w:val="00BC1D6D"/>
    <w:rsid w:val="00BC6893"/>
    <w:rsid w:val="00BE4C28"/>
    <w:rsid w:val="00BE71EC"/>
    <w:rsid w:val="00BF211F"/>
    <w:rsid w:val="00C04271"/>
    <w:rsid w:val="00C1695A"/>
    <w:rsid w:val="00C200D3"/>
    <w:rsid w:val="00C21248"/>
    <w:rsid w:val="00C22E47"/>
    <w:rsid w:val="00C3149D"/>
    <w:rsid w:val="00C33608"/>
    <w:rsid w:val="00C5475F"/>
    <w:rsid w:val="00C558E1"/>
    <w:rsid w:val="00C617F5"/>
    <w:rsid w:val="00C70150"/>
    <w:rsid w:val="00C77E25"/>
    <w:rsid w:val="00C8164A"/>
    <w:rsid w:val="00C827C0"/>
    <w:rsid w:val="00CA1E03"/>
    <w:rsid w:val="00CB250A"/>
    <w:rsid w:val="00CB6AC8"/>
    <w:rsid w:val="00CD67D0"/>
    <w:rsid w:val="00CE3963"/>
    <w:rsid w:val="00CF0311"/>
    <w:rsid w:val="00CF1093"/>
    <w:rsid w:val="00CF3305"/>
    <w:rsid w:val="00CF5E53"/>
    <w:rsid w:val="00CF66F8"/>
    <w:rsid w:val="00D00639"/>
    <w:rsid w:val="00D00B1F"/>
    <w:rsid w:val="00D02464"/>
    <w:rsid w:val="00D034E1"/>
    <w:rsid w:val="00D0571E"/>
    <w:rsid w:val="00D1151C"/>
    <w:rsid w:val="00D14F6A"/>
    <w:rsid w:val="00D21081"/>
    <w:rsid w:val="00D32E01"/>
    <w:rsid w:val="00D34717"/>
    <w:rsid w:val="00D37DDD"/>
    <w:rsid w:val="00D40281"/>
    <w:rsid w:val="00D413C7"/>
    <w:rsid w:val="00D459D4"/>
    <w:rsid w:val="00D515BB"/>
    <w:rsid w:val="00D576B8"/>
    <w:rsid w:val="00D64458"/>
    <w:rsid w:val="00D65CDB"/>
    <w:rsid w:val="00D706BE"/>
    <w:rsid w:val="00D802BB"/>
    <w:rsid w:val="00D80673"/>
    <w:rsid w:val="00D85BC2"/>
    <w:rsid w:val="00D940EC"/>
    <w:rsid w:val="00D96E27"/>
    <w:rsid w:val="00DA300E"/>
    <w:rsid w:val="00DB5AD4"/>
    <w:rsid w:val="00DC190B"/>
    <w:rsid w:val="00DC1B4E"/>
    <w:rsid w:val="00DC1EAA"/>
    <w:rsid w:val="00DC25BD"/>
    <w:rsid w:val="00DC3C70"/>
    <w:rsid w:val="00DD02F8"/>
    <w:rsid w:val="00DD7D8A"/>
    <w:rsid w:val="00DE4A95"/>
    <w:rsid w:val="00DF00DD"/>
    <w:rsid w:val="00E141CF"/>
    <w:rsid w:val="00E14405"/>
    <w:rsid w:val="00E275D4"/>
    <w:rsid w:val="00E30DE1"/>
    <w:rsid w:val="00E46300"/>
    <w:rsid w:val="00E62AFC"/>
    <w:rsid w:val="00E65A8C"/>
    <w:rsid w:val="00E723B6"/>
    <w:rsid w:val="00E8264F"/>
    <w:rsid w:val="00E82781"/>
    <w:rsid w:val="00EA160B"/>
    <w:rsid w:val="00EA4C0F"/>
    <w:rsid w:val="00EB4B0E"/>
    <w:rsid w:val="00EC447A"/>
    <w:rsid w:val="00EC7B3D"/>
    <w:rsid w:val="00EE7614"/>
    <w:rsid w:val="00EF6DFC"/>
    <w:rsid w:val="00EF70FF"/>
    <w:rsid w:val="00F227B0"/>
    <w:rsid w:val="00F31AC2"/>
    <w:rsid w:val="00F32271"/>
    <w:rsid w:val="00F3276F"/>
    <w:rsid w:val="00F37665"/>
    <w:rsid w:val="00F630EA"/>
    <w:rsid w:val="00F704CB"/>
    <w:rsid w:val="00F7212E"/>
    <w:rsid w:val="00F7561A"/>
    <w:rsid w:val="00F77C2D"/>
    <w:rsid w:val="00F82F8F"/>
    <w:rsid w:val="00F902C5"/>
    <w:rsid w:val="00F92675"/>
    <w:rsid w:val="00F93224"/>
    <w:rsid w:val="00FA5184"/>
    <w:rsid w:val="00FB2A06"/>
    <w:rsid w:val="00FB7E93"/>
    <w:rsid w:val="00FC0AA7"/>
    <w:rsid w:val="00FD029E"/>
    <w:rsid w:val="00FD2877"/>
    <w:rsid w:val="00FD33F7"/>
    <w:rsid w:val="00FD5FA8"/>
    <w:rsid w:val="00FD6284"/>
    <w:rsid w:val="00FE0022"/>
    <w:rsid w:val="00FE1E0C"/>
    <w:rsid w:val="00FE2590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AEA3E"/>
  <w15:docId w15:val="{A65533EB-A823-4E91-8FDF-3B045CC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4F"/>
    <w:rPr>
      <w:rFonts w:ascii="Arial" w:hAnsi="Arial"/>
    </w:rPr>
  </w:style>
  <w:style w:type="paragraph" w:styleId="Ttulo1">
    <w:name w:val="heading 1"/>
    <w:basedOn w:val="Normal"/>
    <w:next w:val="Normal"/>
    <w:qFormat/>
    <w:rsid w:val="006D6C4F"/>
    <w:pPr>
      <w:keepNext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rsid w:val="006D6C4F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D85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D6C4F"/>
    <w:pPr>
      <w:keepNext/>
      <w:jc w:val="center"/>
      <w:outlineLvl w:val="3"/>
    </w:pPr>
    <w:rPr>
      <w:rFonts w:ascii="Times New Roman" w:hAnsi="Times New Roman"/>
      <w:b/>
      <w:sz w:val="40"/>
      <w:u w:val="single"/>
    </w:rPr>
  </w:style>
  <w:style w:type="paragraph" w:styleId="Ttulo5">
    <w:name w:val="heading 5"/>
    <w:basedOn w:val="Normal"/>
    <w:next w:val="Normal"/>
    <w:qFormat/>
    <w:rsid w:val="006D6C4F"/>
    <w:pPr>
      <w:keepNext/>
      <w:jc w:val="center"/>
      <w:outlineLvl w:val="4"/>
    </w:pPr>
    <w:rPr>
      <w:b/>
      <w:i/>
      <w:caps/>
      <w:color w:val="000000"/>
    </w:rPr>
  </w:style>
  <w:style w:type="paragraph" w:styleId="Ttulo6">
    <w:name w:val="heading 6"/>
    <w:basedOn w:val="Normal"/>
    <w:next w:val="Normal"/>
    <w:link w:val="Ttulo6Char"/>
    <w:qFormat/>
    <w:rsid w:val="00D85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6C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D6C4F"/>
    <w:pPr>
      <w:tabs>
        <w:tab w:val="center" w:pos="4419"/>
        <w:tab w:val="right" w:pos="8838"/>
      </w:tabs>
    </w:pPr>
  </w:style>
  <w:style w:type="character" w:styleId="Hyperlink">
    <w:name w:val="Hyperlink"/>
    <w:rsid w:val="006D6C4F"/>
    <w:rPr>
      <w:color w:val="0000FF"/>
      <w:u w:val="single"/>
    </w:rPr>
  </w:style>
  <w:style w:type="paragraph" w:styleId="Corpodetexto2">
    <w:name w:val="Body Text 2"/>
    <w:basedOn w:val="Normal"/>
    <w:rsid w:val="006D6C4F"/>
    <w:pPr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ontepargpadro"/>
    <w:rsid w:val="006D6C4F"/>
  </w:style>
  <w:style w:type="paragraph" w:styleId="Textodebalo">
    <w:name w:val="Balloon Text"/>
    <w:basedOn w:val="Normal"/>
    <w:semiHidden/>
    <w:rsid w:val="007C1EAA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semiHidden/>
    <w:rsid w:val="00D85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6Char">
    <w:name w:val="Título 6 Char"/>
    <w:link w:val="Ttulo6"/>
    <w:semiHidden/>
    <w:rsid w:val="00D85BC2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D85BC2"/>
    <w:pPr>
      <w:spacing w:after="120"/>
    </w:pPr>
  </w:style>
  <w:style w:type="character" w:customStyle="1" w:styleId="CorpodetextoChar">
    <w:name w:val="Corpo de texto Char"/>
    <w:link w:val="Corpodetexto"/>
    <w:rsid w:val="00D85BC2"/>
    <w:rPr>
      <w:rFonts w:ascii="Arial" w:hAnsi="Arial"/>
    </w:rPr>
  </w:style>
  <w:style w:type="paragraph" w:styleId="Recuodecorpodetexto">
    <w:name w:val="Body Text Indent"/>
    <w:basedOn w:val="Normal"/>
    <w:link w:val="RecuodecorpodetextoChar"/>
    <w:rsid w:val="00D85BC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85BC2"/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D85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85BC2"/>
    <w:rPr>
      <w:rFonts w:ascii="Arial" w:hAnsi="Arial"/>
    </w:rPr>
  </w:style>
  <w:style w:type="paragraph" w:styleId="Corpodetexto3">
    <w:name w:val="Body Text 3"/>
    <w:basedOn w:val="Normal"/>
    <w:link w:val="Corpodetexto3Char"/>
    <w:rsid w:val="00D85B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85BC2"/>
    <w:rPr>
      <w:rFonts w:ascii="Arial" w:hAnsi="Arial"/>
      <w:sz w:val="16"/>
      <w:szCs w:val="16"/>
    </w:rPr>
  </w:style>
  <w:style w:type="paragraph" w:styleId="Ttulo">
    <w:name w:val="Title"/>
    <w:basedOn w:val="Normal"/>
    <w:link w:val="TtuloChar"/>
    <w:qFormat/>
    <w:rsid w:val="00D85BC2"/>
    <w:pPr>
      <w:jc w:val="center"/>
    </w:pPr>
    <w:rPr>
      <w:rFonts w:ascii="Times New Roman" w:hAnsi="Times New Roman"/>
      <w:b/>
      <w:sz w:val="36"/>
    </w:rPr>
  </w:style>
  <w:style w:type="character" w:customStyle="1" w:styleId="TtuloChar">
    <w:name w:val="Título Char"/>
    <w:link w:val="Ttulo"/>
    <w:rsid w:val="00D85BC2"/>
    <w:rPr>
      <w:b/>
      <w:sz w:val="36"/>
    </w:rPr>
  </w:style>
  <w:style w:type="paragraph" w:styleId="Legenda">
    <w:name w:val="caption"/>
    <w:basedOn w:val="Normal"/>
    <w:next w:val="Normal"/>
    <w:qFormat/>
    <w:rsid w:val="00D85BC2"/>
    <w:pPr>
      <w:jc w:val="center"/>
    </w:pPr>
    <w:rPr>
      <w:rFonts w:ascii="Times New Roman" w:hAnsi="Times New Roman"/>
      <w:b/>
      <w:sz w:val="32"/>
    </w:rPr>
  </w:style>
  <w:style w:type="paragraph" w:styleId="NormalWeb">
    <w:name w:val="Normal (Web)"/>
    <w:basedOn w:val="Normal"/>
    <w:uiPriority w:val="99"/>
    <w:unhideWhenUsed/>
    <w:rsid w:val="00251D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92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931DD3"/>
    <w:rPr>
      <w:b/>
      <w:bCs/>
    </w:rPr>
  </w:style>
  <w:style w:type="character" w:styleId="nfase">
    <w:name w:val="Emphasis"/>
    <w:uiPriority w:val="20"/>
    <w:qFormat/>
    <w:rsid w:val="001D748C"/>
    <w:rPr>
      <w:i/>
      <w:iCs/>
    </w:rPr>
  </w:style>
  <w:style w:type="table" w:styleId="Tabelacomgrade">
    <w:name w:val="Table Grid"/>
    <w:basedOn w:val="Tabelanormal"/>
    <w:rsid w:val="000A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7477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205B"/>
    <w:pPr>
      <w:ind w:left="720"/>
      <w:contextualSpacing/>
    </w:pPr>
  </w:style>
  <w:style w:type="character" w:customStyle="1" w:styleId="selectable-text">
    <w:name w:val="selectable-text"/>
    <w:rsid w:val="00B5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icatopublico.com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sindicato@sindicatopublic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9E1F4-DC4B-4EDE-9B7C-5DD1AF9D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BOTUCATU 13 DE ABRIL  DE 2007</vt:lpstr>
    </vt:vector>
  </TitlesOfParts>
  <Company/>
  <LinksUpToDate>false</LinksUpToDate>
  <CharactersWithSpaces>2222</CharactersWithSpaces>
  <SharedDoc>false</SharedDoc>
  <HLinks>
    <vt:vector size="12" baseType="variant">
      <vt:variant>
        <vt:i4>327794</vt:i4>
      </vt:variant>
      <vt:variant>
        <vt:i4>3</vt:i4>
      </vt:variant>
      <vt:variant>
        <vt:i4>0</vt:i4>
      </vt:variant>
      <vt:variant>
        <vt:i4>5</vt:i4>
      </vt:variant>
      <vt:variant>
        <vt:lpwstr>mailto:sindicato@sindicatopublico.com.br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http://www.sindicatopublico.com.br/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BOTUCATU 13 DE ABRIL  DE 2007</dc:title>
  <dc:creator>Reinaldo dos Santos</dc:creator>
  <cp:lastModifiedBy>Cliente</cp:lastModifiedBy>
  <cp:revision>4</cp:revision>
  <cp:lastPrinted>2024-01-29T13:51:00Z</cp:lastPrinted>
  <dcterms:created xsi:type="dcterms:W3CDTF">2024-03-14T11:55:00Z</dcterms:created>
  <dcterms:modified xsi:type="dcterms:W3CDTF">2024-07-15T15:58:00Z</dcterms:modified>
</cp:coreProperties>
</file>